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39146E" w:rsidP="4ECFF050" w:rsidRDefault="0039146E" w14:paraId="0D0B940D" wp14:textId="01AC6E26">
      <w:pPr>
        <w:pStyle w:val="Normal"/>
        <w:rPr>
          <w:rFonts w:ascii="Arial" w:hAnsi="Arial" w:cs="Arial"/>
        </w:rPr>
      </w:pPr>
    </w:p>
    <w:p xmlns:wp14="http://schemas.microsoft.com/office/word/2010/wordml" w:rsidR="0039146E" w:rsidRDefault="0039146E" w14:paraId="0E27B00A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60061E4C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44EAFD9C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4B94D5A5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3DEEC669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3656B9AB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45FB0818" wp14:textId="77777777">
      <w:pPr>
        <w:rPr>
          <w:rFonts w:ascii="Arial" w:hAnsi="Arial" w:cs="Arial"/>
        </w:rPr>
      </w:pPr>
    </w:p>
    <w:p xmlns:wp14="http://schemas.microsoft.com/office/word/2010/wordml" w:rsidRPr="0039146E" w:rsidR="0039146E" w:rsidRDefault="0039146E" w14:paraId="38BC9CC0" wp14:textId="77777777">
      <w:pPr>
        <w:pStyle w:val="Ttulo1"/>
        <w:jc w:val="center"/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46E"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Formulário para INSTITUCIONALIZAÇÃO de </w:t>
      </w:r>
    </w:p>
    <w:p xmlns:wp14="http://schemas.microsoft.com/office/word/2010/wordml" w:rsidRPr="0039146E" w:rsidR="0039146E" w:rsidRDefault="0039146E" w14:paraId="1E759E04" wp14:textId="77777777">
      <w:pPr>
        <w:pStyle w:val="Ttulo1"/>
        <w:jc w:val="center"/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146E">
        <w:rPr>
          <w:rFonts w:ascii="Arial" w:hAnsi="Arial" w:cs="Arial"/>
          <w:bCs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LIGAS ACADÊMICAS</w:t>
      </w:r>
    </w:p>
    <w:p xmlns:wp14="http://schemas.microsoft.com/office/word/2010/wordml" w:rsidR="0039146E" w:rsidRDefault="0039146E" w14:paraId="049F31CB" wp14:textId="583C3948">
      <w:pPr>
        <w:jc w:val="center"/>
      </w:pPr>
    </w:p>
    <w:p w:rsidR="4ECFF050" w:rsidP="4ECFF050" w:rsidRDefault="4ECFF050" w14:paraId="44D3A5EA" w14:textId="28ECA5B2">
      <w:pPr>
        <w:jc w:val="center"/>
      </w:pPr>
    </w:p>
    <w:p w:rsidR="4ECFF050" w:rsidP="4ECFF050" w:rsidRDefault="4ECFF050" w14:paraId="7F49E0BA" w14:textId="75128505">
      <w:pPr>
        <w:jc w:val="center"/>
      </w:pPr>
    </w:p>
    <w:p w:rsidR="4ECFF050" w:rsidP="4ECFF050" w:rsidRDefault="4ECFF050" w14:paraId="6C9CB4AE" w14:textId="48762C2D">
      <w:pPr>
        <w:pStyle w:val="Normal"/>
        <w:jc w:val="center"/>
        <w:rPr>
          <w:rFonts w:ascii="Arial" w:hAnsi="Arial" w:cs="Arial"/>
        </w:rPr>
      </w:pPr>
      <w:r>
        <w:drawing>
          <wp:inline wp14:editId="2B0ED9C8" wp14:anchorId="17E20C40">
            <wp:extent cx="5120649" cy="1517907"/>
            <wp:effectExtent l="0" t="0" r="0" b="0"/>
            <wp:docPr id="11394340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0de841c7a64d2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9" cy="151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9146E" w:rsidRDefault="0039146E" w14:paraId="53128261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62486C05" wp14:textId="77777777">
      <w:pPr>
        <w:pStyle w:val="Ttulo1"/>
        <w:spacing w:line="360" w:lineRule="auto"/>
        <w:jc w:val="center"/>
        <w:rPr>
          <w:rFonts w:ascii="Arial" w:hAnsi="Arial" w:cs="Arial"/>
          <w:sz w:val="52"/>
        </w:rPr>
      </w:pPr>
    </w:p>
    <w:p xmlns:wp14="http://schemas.microsoft.com/office/word/2010/wordml" w:rsidR="0039146E" w:rsidRDefault="0039146E" w14:paraId="4101652C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4B99056E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1299C43A" wp14:textId="77777777">
      <w:pPr>
        <w:rPr>
          <w:rFonts w:ascii="Arial" w:hAnsi="Arial" w:cs="Arial"/>
        </w:rPr>
      </w:pPr>
    </w:p>
    <w:p w:rsidR="4ECFF050" w:rsidP="4ECFF050" w:rsidRDefault="4ECFF050" w14:paraId="73A6CE9E" w14:textId="7B64C849">
      <w:pPr>
        <w:rPr>
          <w:rFonts w:ascii="Arial" w:hAnsi="Arial" w:cs="Arial"/>
        </w:rPr>
      </w:pPr>
    </w:p>
    <w:p w:rsidR="4ECFF050" w:rsidP="4ECFF050" w:rsidRDefault="4ECFF050" w14:paraId="649D5054" w14:textId="3D8FC560">
      <w:pPr>
        <w:rPr>
          <w:rFonts w:ascii="Arial" w:hAnsi="Arial" w:cs="Arial"/>
        </w:rPr>
      </w:pPr>
    </w:p>
    <w:p w:rsidR="4ECFF050" w:rsidP="4ECFF050" w:rsidRDefault="4ECFF050" w14:paraId="30DA0D15" w14:textId="2F4C0512">
      <w:pPr>
        <w:rPr>
          <w:rFonts w:ascii="Arial" w:hAnsi="Arial" w:cs="Arial"/>
        </w:rPr>
      </w:pPr>
    </w:p>
    <w:p w:rsidR="4ECFF050" w:rsidP="4ECFF050" w:rsidRDefault="4ECFF050" w14:paraId="3D14461A" w14:textId="38C2B3D2">
      <w:pPr>
        <w:rPr>
          <w:rFonts w:ascii="Arial" w:hAnsi="Arial" w:cs="Arial"/>
        </w:rPr>
      </w:pPr>
    </w:p>
    <w:p xmlns:wp14="http://schemas.microsoft.com/office/word/2010/wordml" w:rsidR="0039146E" w:rsidRDefault="0039146E" w14:paraId="4DDBEF00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3461D779" wp14:textId="77777777">
      <w:pPr>
        <w:rPr>
          <w:rFonts w:ascii="Arial" w:hAnsi="Arial" w:cs="Arial"/>
        </w:rPr>
      </w:pPr>
    </w:p>
    <w:p w:rsidR="4ECFF050" w:rsidP="4ECFF050" w:rsidRDefault="4ECFF050" w14:paraId="145B811F" w14:textId="10C231A2">
      <w:pPr>
        <w:rPr>
          <w:rFonts w:ascii="Arial" w:hAnsi="Arial" w:cs="Arial"/>
        </w:rPr>
      </w:pPr>
    </w:p>
    <w:p w:rsidR="4ECFF050" w:rsidP="4ECFF050" w:rsidRDefault="4ECFF050" w14:paraId="3B361D42" w14:textId="17BCAC61">
      <w:pPr>
        <w:rPr>
          <w:rFonts w:ascii="Arial" w:hAnsi="Arial" w:cs="Arial"/>
        </w:rPr>
      </w:pPr>
    </w:p>
    <w:p xmlns:wp14="http://schemas.microsoft.com/office/word/2010/wordml" w:rsidR="0039146E" w:rsidRDefault="0039146E" w14:paraId="3CF2D8B6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0FB78278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1FC39945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0562CB0E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34CE0A41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62EBF3C5" wp14:textId="4B1A9080">
      <w:pPr>
        <w:jc w:val="center"/>
      </w:pPr>
    </w:p>
    <w:p xmlns:wp14="http://schemas.microsoft.com/office/word/2010/wordml" w:rsidR="0039146E" w:rsidRDefault="0039146E" w14:paraId="2946DB82" wp14:textId="77777777">
      <w:pPr>
        <w:pStyle w:val="Ttulo3"/>
        <w:rPr>
          <w:rFonts w:ascii="Arial" w:hAnsi="Arial" w:cs="Arial"/>
        </w:rPr>
      </w:pPr>
    </w:p>
    <w:p w:rsidR="4ECFF050" w:rsidP="4ECFF050" w:rsidRDefault="4ECFF050" w14:paraId="6B8C60F7" w14:textId="2DA95401">
      <w:pPr>
        <w:pStyle w:val="Normal"/>
      </w:pPr>
    </w:p>
    <w:p xmlns:wp14="http://schemas.microsoft.com/office/word/2010/wordml" w:rsidR="0039146E" w:rsidRDefault="0039146E" w14:paraId="5997CC1D" wp14:textId="77777777">
      <w:pPr>
        <w:jc w:val="center"/>
        <w:rPr>
          <w:rFonts w:ascii="Arial" w:hAnsi="Arial" w:cs="Arial"/>
          <w:sz w:val="10"/>
        </w:rPr>
      </w:pPr>
    </w:p>
    <w:tbl>
      <w:tblPr>
        <w:tblW w:w="0" w:type="auto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60"/>
        <w:gridCol w:w="549"/>
        <w:gridCol w:w="331"/>
        <w:gridCol w:w="236"/>
        <w:gridCol w:w="567"/>
        <w:gridCol w:w="567"/>
        <w:gridCol w:w="106"/>
        <w:gridCol w:w="319"/>
        <w:gridCol w:w="1158"/>
        <w:gridCol w:w="543"/>
        <w:gridCol w:w="567"/>
        <w:gridCol w:w="2268"/>
      </w:tblGrid>
      <w:tr xmlns:wp14="http://schemas.microsoft.com/office/word/2010/wordml" w:rsidRPr="0039146E" w:rsidR="00000000" w14:paraId="72BF6875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39146E" w:rsidR="0039146E" w:rsidRDefault="0039146E" w14:paraId="48716972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9146E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DADOS PESSOAIS DO SOLICITANTE: Coordenador da Liga</w:t>
            </w:r>
          </w:p>
        </w:tc>
      </w:tr>
      <w:tr xmlns:wp14="http://schemas.microsoft.com/office/word/2010/wordml" w:rsidR="00000000" w14:paraId="7CC70D8E" wp14:textId="77777777">
        <w:trPr>
          <w:cantSplit/>
          <w:trHeight w:val="116"/>
        </w:trPr>
        <w:tc>
          <w:tcPr>
            <w:tcW w:w="9640" w:type="dxa"/>
            <w:gridSpan w:val="13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68A3BFCC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 completo, sem abreviação</w:t>
            </w:r>
          </w:p>
        </w:tc>
      </w:tr>
      <w:tr xmlns:wp14="http://schemas.microsoft.com/office/word/2010/wordml" w:rsidR="00000000" w14:paraId="110FFD37" wp14:textId="77777777">
        <w:trPr>
          <w:cantSplit/>
          <w:trHeight w:val="115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6B699379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5F1F74E3" wp14:textId="77777777">
        <w:trPr>
          <w:cantSplit/>
          <w:trHeight w:val="103"/>
        </w:trPr>
        <w:tc>
          <w:tcPr>
            <w:tcW w:w="2978" w:type="dxa"/>
            <w:gridSpan w:val="3"/>
            <w:tcBorders>
              <w:bottom w:val="nil"/>
            </w:tcBorders>
            <w:shd w:val="clear" w:color="auto" w:fill="C0C0C0"/>
          </w:tcPr>
          <w:p w:rsidR="0039146E" w:rsidRDefault="0039146E" w14:paraId="2207F7B9" wp14:textId="7777777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 C. P. F</w:t>
            </w:r>
          </w:p>
        </w:tc>
        <w:tc>
          <w:tcPr>
            <w:tcW w:w="2126" w:type="dxa"/>
            <w:gridSpan w:val="6"/>
            <w:tcBorders>
              <w:bottom w:val="nil"/>
            </w:tcBorders>
            <w:shd w:val="clear" w:color="auto" w:fill="C0C0C0"/>
          </w:tcPr>
          <w:p w:rsidR="0039146E" w:rsidRDefault="0039146E" w14:paraId="4F1ED292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Data de nascimento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C0C0C0"/>
          </w:tcPr>
          <w:p w:rsidR="0039146E" w:rsidRDefault="0039146E" w14:paraId="043E7D6A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 Sexo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C0C0C0"/>
          </w:tcPr>
          <w:p w:rsidR="0039146E" w:rsidRDefault="0039146E" w14:paraId="5A44D579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 RG / Órgão emissor</w:t>
            </w:r>
          </w:p>
        </w:tc>
      </w:tr>
      <w:tr xmlns:wp14="http://schemas.microsoft.com/office/word/2010/wordml" w:rsidR="00000000" w14:paraId="73C61D10" wp14:textId="77777777">
        <w:trPr>
          <w:cantSplit/>
          <w:trHeight w:val="103"/>
        </w:trPr>
        <w:tc>
          <w:tcPr>
            <w:tcW w:w="2269" w:type="dxa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3FE9F23F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6A09E912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1F72F646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08CE6F91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61CDCEAD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6BB9E253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30953523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Masc ( 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Fem</w:t>
            </w:r>
          </w:p>
        </w:tc>
        <w:tc>
          <w:tcPr>
            <w:tcW w:w="283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:rsidR="0039146E" w:rsidRDefault="0039146E" w14:paraId="23DE523C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050105BF" wp14:textId="77777777">
        <w:tc>
          <w:tcPr>
            <w:tcW w:w="9640" w:type="dxa"/>
            <w:gridSpan w:val="13"/>
            <w:tcBorders>
              <w:bottom w:val="nil"/>
            </w:tcBorders>
            <w:shd w:val="clear" w:color="auto" w:fill="C0C0C0"/>
          </w:tcPr>
          <w:p w:rsidR="0039146E" w:rsidRDefault="0039146E" w14:paraId="43CC8CFF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06. Endereço residencial </w:t>
            </w:r>
          </w:p>
        </w:tc>
      </w:tr>
      <w:tr xmlns:wp14="http://schemas.microsoft.com/office/word/2010/wordml" w:rsidR="00000000" w14:paraId="52E56223" wp14:textId="77777777">
        <w:trPr>
          <w:trHeight w:val="437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07547A01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12BDDD27" wp14:textId="77777777">
        <w:tc>
          <w:tcPr>
            <w:tcW w:w="3309" w:type="dxa"/>
            <w:gridSpan w:val="4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79AE4C22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 CEP</w:t>
            </w:r>
          </w:p>
        </w:tc>
        <w:tc>
          <w:tcPr>
            <w:tcW w:w="2953" w:type="dxa"/>
            <w:gridSpan w:val="6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2783AE3C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 Cidade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513950D3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09. Telefone </w:t>
            </w:r>
          </w:p>
        </w:tc>
      </w:tr>
      <w:tr xmlns:wp14="http://schemas.microsoft.com/office/word/2010/wordml" w:rsidR="00000000" w14:paraId="5043CB0F" wp14:textId="77777777">
        <w:tc>
          <w:tcPr>
            <w:tcW w:w="3309" w:type="dxa"/>
            <w:gridSpan w:val="4"/>
            <w:tcBorders>
              <w:top w:val="nil"/>
              <w:bottom w:val="single" w:color="auto" w:sz="12" w:space="0"/>
            </w:tcBorders>
            <w:vAlign w:val="bottom"/>
          </w:tcPr>
          <w:p w:rsidR="0039146E" w:rsidRDefault="0039146E" w14:paraId="07459315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3" w:type="dxa"/>
            <w:gridSpan w:val="6"/>
            <w:tcBorders>
              <w:top w:val="nil"/>
              <w:bottom w:val="single" w:color="auto" w:sz="12" w:space="0"/>
            </w:tcBorders>
            <w:vAlign w:val="bottom"/>
          </w:tcPr>
          <w:p w:rsidR="0039146E" w:rsidRDefault="0039146E" w14:paraId="6537F28F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tcBorders>
              <w:top w:val="nil"/>
              <w:bottom w:val="single" w:color="auto" w:sz="12" w:space="0"/>
            </w:tcBorders>
            <w:vAlign w:val="bottom"/>
          </w:tcPr>
          <w:p w:rsidR="0039146E" w:rsidRDefault="0039146E" w14:paraId="6DFB9E20" wp14:textId="7777777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28F35FD3" wp14:textId="77777777">
        <w:tc>
          <w:tcPr>
            <w:tcW w:w="9640" w:type="dxa"/>
            <w:gridSpan w:val="13"/>
            <w:tcBorders>
              <w:top w:val="nil"/>
              <w:bottom w:val="single" w:color="auto" w:sz="12" w:space="0"/>
            </w:tcBorders>
            <w:vAlign w:val="bottom"/>
          </w:tcPr>
          <w:p w:rsidR="0039146E" w:rsidRDefault="0039146E" w14:paraId="11B3F2A8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N° de PIS:</w:t>
            </w:r>
          </w:p>
        </w:tc>
      </w:tr>
      <w:tr xmlns:wp14="http://schemas.microsoft.com/office/word/2010/wordml" w:rsidR="00000000" w14:paraId="70468694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2B0EDEFC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VINCULO INSTITUCIONAL</w:t>
            </w:r>
          </w:p>
        </w:tc>
      </w:tr>
      <w:tr xmlns:wp14="http://schemas.microsoft.com/office/word/2010/wordml" w:rsidR="00000000" w14:paraId="51291128" wp14:textId="77777777">
        <w:tc>
          <w:tcPr>
            <w:tcW w:w="6805" w:type="dxa"/>
            <w:gridSpan w:val="11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42C46AFE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Instituição (Universidade, Centro Universitário,outros)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09F16270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Sigla</w:t>
            </w:r>
          </w:p>
        </w:tc>
      </w:tr>
      <w:tr xmlns:wp14="http://schemas.microsoft.com/office/word/2010/wordml" w:rsidR="00000000" w14:paraId="70DF9E56" wp14:textId="77777777">
        <w:tc>
          <w:tcPr>
            <w:tcW w:w="6805" w:type="dxa"/>
            <w:gridSpan w:val="11"/>
            <w:tcBorders>
              <w:top w:val="nil"/>
              <w:right w:val="single" w:color="auto" w:sz="6" w:space="0"/>
            </w:tcBorders>
          </w:tcPr>
          <w:p w:rsidR="0039146E" w:rsidRDefault="0039146E" w14:paraId="44E871BC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color="auto" w:sz="6" w:space="0"/>
            </w:tcBorders>
          </w:tcPr>
          <w:p w:rsidR="0039146E" w:rsidRDefault="0039146E" w14:paraId="144A5D23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61C769DF" wp14:textId="77777777">
        <w:tc>
          <w:tcPr>
            <w:tcW w:w="6805" w:type="dxa"/>
            <w:gridSpan w:val="11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08783593" wp14:textId="777777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Centro 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2CA81EC7" wp14:textId="7777777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Matrícula</w:t>
            </w:r>
          </w:p>
        </w:tc>
      </w:tr>
      <w:tr xmlns:wp14="http://schemas.microsoft.com/office/word/2010/wordml" w:rsidR="00000000" w14:paraId="738610EB" wp14:textId="77777777">
        <w:tc>
          <w:tcPr>
            <w:tcW w:w="6805" w:type="dxa"/>
            <w:gridSpan w:val="11"/>
            <w:tcBorders>
              <w:top w:val="nil"/>
              <w:right w:val="single" w:color="auto" w:sz="6" w:space="0"/>
            </w:tcBorders>
          </w:tcPr>
          <w:p w:rsidR="0039146E" w:rsidRDefault="0039146E" w14:paraId="637805D2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color="auto" w:sz="6" w:space="0"/>
            </w:tcBorders>
          </w:tcPr>
          <w:p w:rsidR="0039146E" w:rsidRDefault="0039146E" w14:paraId="463F29E8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114B4244" wp14:textId="77777777">
        <w:tc>
          <w:tcPr>
            <w:tcW w:w="6805" w:type="dxa"/>
            <w:gridSpan w:val="11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6F780B4A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Departamento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bottom w:val="nil"/>
            </w:tcBorders>
            <w:shd w:val="clear" w:color="auto" w:fill="C0C0C0"/>
          </w:tcPr>
          <w:p w:rsidR="0039146E" w:rsidRDefault="0039146E" w14:paraId="554CBF2B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 Função</w:t>
            </w:r>
          </w:p>
        </w:tc>
      </w:tr>
      <w:tr xmlns:wp14="http://schemas.microsoft.com/office/word/2010/wordml" w:rsidR="00000000" w14:paraId="3B7B4B86" wp14:textId="77777777">
        <w:tc>
          <w:tcPr>
            <w:tcW w:w="6805" w:type="dxa"/>
            <w:gridSpan w:val="11"/>
            <w:tcBorders>
              <w:top w:val="nil"/>
              <w:right w:val="single" w:color="auto" w:sz="6" w:space="0"/>
            </w:tcBorders>
          </w:tcPr>
          <w:p w:rsidR="0039146E" w:rsidRDefault="0039146E" w14:paraId="3A0FF5F2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color="auto" w:sz="6" w:space="0"/>
            </w:tcBorders>
          </w:tcPr>
          <w:p w:rsidR="0039146E" w:rsidRDefault="0039146E" w14:paraId="5630AD66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3B1117C9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0E68976E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LIGA ACADÊMICA</w:t>
            </w:r>
          </w:p>
        </w:tc>
      </w:tr>
      <w:tr xmlns:wp14="http://schemas.microsoft.com/office/word/2010/wordml" w:rsidR="00000000" w14:paraId="36CCEBE7" wp14:textId="77777777">
        <w:tc>
          <w:tcPr>
            <w:tcW w:w="9640" w:type="dxa"/>
            <w:gridSpan w:val="13"/>
            <w:tcBorders>
              <w:bottom w:val="nil"/>
            </w:tcBorders>
            <w:shd w:val="clear" w:color="auto" w:fill="C0C0C0"/>
          </w:tcPr>
          <w:p w:rsidR="0039146E" w:rsidRDefault="0039146E" w14:paraId="176F0787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Título</w:t>
            </w:r>
          </w:p>
        </w:tc>
      </w:tr>
      <w:tr xmlns:wp14="http://schemas.microsoft.com/office/word/2010/wordml" w:rsidR="00000000" w14:paraId="61829076" wp14:textId="77777777">
        <w:trPr>
          <w:trHeight w:val="455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2BA226A1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40B7BB0D" wp14:textId="77777777">
        <w:tc>
          <w:tcPr>
            <w:tcW w:w="9640" w:type="dxa"/>
            <w:gridSpan w:val="13"/>
            <w:tcBorders>
              <w:bottom w:val="nil"/>
            </w:tcBorders>
            <w:shd w:val="clear" w:color="auto" w:fill="C0C0C0"/>
          </w:tcPr>
          <w:p w:rsidR="0039146E" w:rsidRDefault="0039146E" w14:paraId="4479F115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Período de Atividades (até três anos)</w:t>
            </w:r>
          </w:p>
        </w:tc>
      </w:tr>
      <w:tr xmlns:wp14="http://schemas.microsoft.com/office/word/2010/wordml" w:rsidR="00000000" w14:paraId="611B0BBA" wp14:textId="77777777">
        <w:tc>
          <w:tcPr>
            <w:tcW w:w="4785" w:type="dxa"/>
            <w:gridSpan w:val="8"/>
            <w:tcBorders>
              <w:top w:val="nil"/>
              <w:bottom w:val="single" w:color="auto" w:sz="4" w:space="0"/>
            </w:tcBorders>
          </w:tcPr>
          <w:p w:rsidR="0039146E" w:rsidRDefault="0039146E" w14:paraId="3ADE84DA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18.1. Início: </w:t>
            </w:r>
          </w:p>
        </w:tc>
        <w:tc>
          <w:tcPr>
            <w:tcW w:w="4855" w:type="dxa"/>
            <w:gridSpan w:val="5"/>
            <w:tcBorders>
              <w:top w:val="nil"/>
              <w:bottom w:val="single" w:color="auto" w:sz="4" w:space="0"/>
            </w:tcBorders>
          </w:tcPr>
          <w:p w:rsidR="0039146E" w:rsidRDefault="0039146E" w14:paraId="700B7A80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18.2. Término: </w:t>
            </w:r>
          </w:p>
        </w:tc>
      </w:tr>
      <w:tr xmlns:wp14="http://schemas.microsoft.com/office/word/2010/wordml" w:rsidR="00000000" w14:paraId="5A6DEDEB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02BAB000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ORÇAMENTO DA AÇÃO</w:t>
            </w:r>
          </w:p>
        </w:tc>
      </w:tr>
      <w:tr xmlns:wp14="http://schemas.microsoft.com/office/word/2010/wordml" w:rsidR="00000000" w14:paraId="779124BC" wp14:textId="77777777">
        <w:trPr>
          <w:trHeight w:val="372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57DA1A7A" wp14:textId="77777777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) Sem ônus para a UEPA                                                  (   ) Com ônus para a UEPA - Valor ................................... </w:t>
            </w:r>
          </w:p>
          <w:p w:rsidR="0039146E" w:rsidRDefault="0039146E" w14:paraId="17AD93B2" wp14:textId="77777777">
            <w:pPr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000000" w14:paraId="7729A0B1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024A2AB7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DA CHEFIA DE DEPARTAMENTO</w:t>
            </w:r>
          </w:p>
        </w:tc>
      </w:tr>
      <w:tr xmlns:wp14="http://schemas.microsoft.com/office/word/2010/wordml" w:rsidR="00000000" w14:paraId="0DE4B5B7" wp14:textId="77777777">
        <w:trPr>
          <w:trHeight w:val="372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66204FF1" wp14:textId="77777777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70938DFD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7BCE09BD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PARECER DO CONCEN / COORDENAÇÃO DO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sz w:val="18"/>
                <w:szCs w:val="18"/>
              </w:rPr>
              <w:t>* (INTERIORIZAÇÃO)</w:t>
            </w:r>
          </w:p>
        </w:tc>
      </w:tr>
      <w:tr xmlns:wp14="http://schemas.microsoft.com/office/word/2010/wordml" w:rsidR="00000000" w14:paraId="2DBF0D7D" wp14:textId="77777777">
        <w:trPr>
          <w:trHeight w:val="372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6B62F1B3" wp14:textId="77777777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03FAEA63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2D867855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TERMO DE COMPROMISSO DO SOLICITANTE</w:t>
            </w:r>
          </w:p>
        </w:tc>
      </w:tr>
      <w:tr xmlns:wp14="http://schemas.microsoft.com/office/word/2010/wordml" w:rsidR="00000000" w14:paraId="79505DC3" wp14:textId="77777777">
        <w:trPr>
          <w:trHeight w:val="103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67FDB759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Declaro, para fins de direito, conhecer e concordar com as normas gerais fixadas pela PRÓ-REITORIA DE EXTENSÃO/PROEX bem como do CONSUN e PROGESP para a concessão dos benefícios solicitados.</w:t>
            </w:r>
          </w:p>
        </w:tc>
      </w:tr>
      <w:tr xmlns:wp14="http://schemas.microsoft.com/office/word/2010/wordml" w:rsidR="00000000" w14:paraId="71A2D9C3" wp14:textId="77777777">
        <w:trPr>
          <w:trHeight w:val="103"/>
        </w:trPr>
        <w:tc>
          <w:tcPr>
            <w:tcW w:w="3309" w:type="dxa"/>
            <w:gridSpan w:val="4"/>
            <w:tcBorders>
              <w:top w:val="single" w:color="auto" w:sz="4" w:space="0"/>
              <w:bottom w:val="nil"/>
              <w:right w:val="single" w:color="auto" w:sz="6" w:space="0"/>
            </w:tcBorders>
            <w:shd w:val="clear" w:color="auto" w:fill="C0C0C0"/>
          </w:tcPr>
          <w:p w:rsidR="0039146E" w:rsidRDefault="0039146E" w14:paraId="1FF112C9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 Local</w:t>
            </w:r>
          </w:p>
        </w:tc>
        <w:tc>
          <w:tcPr>
            <w:tcW w:w="2953" w:type="dxa"/>
            <w:gridSpan w:val="6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C0C0C0"/>
          </w:tcPr>
          <w:p w:rsidR="0039146E" w:rsidRDefault="0039146E" w14:paraId="70FC6C1C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20.2. Data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6" w:space="0"/>
              <w:bottom w:val="nil"/>
            </w:tcBorders>
            <w:shd w:val="clear" w:color="auto" w:fill="C0C0C0"/>
          </w:tcPr>
          <w:p w:rsidR="0039146E" w:rsidRDefault="0039146E" w14:paraId="065AC497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20.3. Assinatura</w:t>
            </w:r>
          </w:p>
        </w:tc>
      </w:tr>
      <w:tr xmlns:wp14="http://schemas.microsoft.com/office/word/2010/wordml" w:rsidR="00000000" w14:paraId="02F2C34E" wp14:textId="77777777">
        <w:trPr>
          <w:trHeight w:val="241"/>
        </w:trPr>
        <w:tc>
          <w:tcPr>
            <w:tcW w:w="3309" w:type="dxa"/>
            <w:gridSpan w:val="4"/>
            <w:tcBorders>
              <w:top w:val="nil"/>
              <w:bottom w:val="single" w:color="auto" w:sz="4" w:space="0"/>
              <w:right w:val="single" w:color="auto" w:sz="6" w:space="0"/>
            </w:tcBorders>
          </w:tcPr>
          <w:p w:rsidR="0039146E" w:rsidRDefault="0039146E" w14:paraId="680A4E5D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3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="0039146E" w:rsidRDefault="0039146E" w14:paraId="19219836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single" w:color="auto" w:sz="6" w:space="0"/>
              <w:bottom w:val="single" w:color="auto" w:sz="4" w:space="0"/>
            </w:tcBorders>
          </w:tcPr>
          <w:p w:rsidR="0039146E" w:rsidRDefault="0039146E" w14:paraId="296FEF7D" wp14:textId="77777777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655C22FF" wp14:textId="77777777">
        <w:tc>
          <w:tcPr>
            <w:tcW w:w="964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="0039146E" w:rsidRDefault="0039146E" w14:paraId="0787A1B0" wp14:textId="77777777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PARECER DO COMITÊ CIENTÍFICO (Uso exclusivo da PROEX)</w:t>
            </w:r>
          </w:p>
        </w:tc>
      </w:tr>
      <w:tr xmlns:wp14="http://schemas.microsoft.com/office/word/2010/wordml" w:rsidR="00000000" w14:paraId="7194DBDC" wp14:textId="77777777">
        <w:trPr>
          <w:trHeight w:val="724"/>
        </w:trPr>
        <w:tc>
          <w:tcPr>
            <w:tcW w:w="9640" w:type="dxa"/>
            <w:gridSpan w:val="13"/>
            <w:tcBorders>
              <w:top w:val="nil"/>
              <w:bottom w:val="single" w:color="auto" w:sz="4" w:space="0"/>
            </w:tcBorders>
          </w:tcPr>
          <w:p w:rsidR="0039146E" w:rsidRDefault="0039146E" w14:paraId="769D0D3C" wp14:textId="77777777">
            <w:pPr>
              <w:ind w:lef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="00000000" w14:paraId="406F0106" wp14:textId="77777777">
        <w:trPr>
          <w:trHeight w:val="291"/>
        </w:trPr>
        <w:tc>
          <w:tcPr>
            <w:tcW w:w="4679" w:type="dxa"/>
            <w:gridSpan w:val="7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5E630A68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Câmara de Extensão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557792F6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C0C0C0"/>
          </w:tcPr>
          <w:p w:rsidR="0039146E" w:rsidRDefault="0039146E" w14:paraId="51A59785" wp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xmlns:wp14="http://schemas.microsoft.com/office/word/2010/wordml" w:rsidR="00000000" w14:paraId="54CD245A" wp14:textId="77777777">
        <w:trPr>
          <w:trHeight w:val="433"/>
        </w:trPr>
        <w:tc>
          <w:tcPr>
            <w:tcW w:w="4679" w:type="dxa"/>
            <w:gridSpan w:val="7"/>
            <w:tcBorders>
              <w:top w:val="nil"/>
              <w:bottom w:val="single" w:color="auto" w:sz="4" w:space="0"/>
            </w:tcBorders>
          </w:tcPr>
          <w:p w:rsidR="0039146E" w:rsidRDefault="0039146E" w14:paraId="1231BE67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bottom w:val="single" w:color="auto" w:sz="4" w:space="0"/>
            </w:tcBorders>
          </w:tcPr>
          <w:p w:rsidR="0039146E" w:rsidRDefault="0039146E" w14:paraId="36FEB5B0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bottom w:val="single" w:color="auto" w:sz="4" w:space="0"/>
            </w:tcBorders>
          </w:tcPr>
          <w:p w:rsidR="0039146E" w:rsidRDefault="0039146E" w14:paraId="30D7AA69" wp14:textId="7777777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="0039146E" w:rsidRDefault="0039146E" w14:paraId="7196D064" wp14:textId="77777777">
      <w:pPr>
        <w:ind w:left="420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39146E" w:rsidRDefault="0039146E" w14:paraId="5E4FDC16" wp14:textId="77777777">
      <w:pPr>
        <w:ind w:left="420"/>
        <w:jc w:val="center"/>
        <w:rPr>
          <w:rFonts w:ascii="Arial" w:hAnsi="Arial" w:cs="Arial"/>
          <w:b/>
          <w:i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“Formulário para </w:t>
      </w:r>
      <w:r>
        <w:rPr>
          <w:rFonts w:ascii="Arial" w:hAnsi="Arial" w:cs="Arial"/>
          <w:b/>
          <w:bCs/>
          <w:caps/>
          <w:sz w:val="24"/>
          <w:szCs w:val="24"/>
        </w:rPr>
        <w:t>institucionalização</w:t>
      </w:r>
      <w:r>
        <w:rPr>
          <w:rFonts w:ascii="Arial" w:hAnsi="Arial" w:cs="Arial"/>
          <w:b/>
          <w:caps/>
          <w:sz w:val="24"/>
          <w:szCs w:val="24"/>
        </w:rPr>
        <w:t xml:space="preserve"> de LIGAS ACADÊMICAS”</w:t>
      </w:r>
    </w:p>
    <w:p xmlns:wp14="http://schemas.microsoft.com/office/word/2010/wordml" w:rsidR="0039146E" w:rsidRDefault="0039146E" w14:paraId="34FF1C98" wp14:textId="77777777">
      <w:pPr>
        <w:ind w:left="420"/>
        <w:jc w:val="both"/>
        <w:rPr>
          <w:rFonts w:ascii="Arial" w:hAnsi="Arial" w:cs="Arial"/>
          <w:b/>
          <w:i/>
        </w:rPr>
      </w:pPr>
    </w:p>
    <w:p xmlns:wp14="http://schemas.microsoft.com/office/word/2010/wordml" w:rsidR="0039146E" w:rsidRDefault="0039146E" w14:paraId="6D072C0D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070D69D5" wp14:textId="7777777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NOME DA LIGA:</w:t>
      </w:r>
    </w:p>
    <w:p xmlns:wp14="http://schemas.microsoft.com/office/word/2010/wordml" w:rsidR="0039146E" w:rsidRDefault="0039146E" w14:paraId="48A21919" wp14:textId="77777777">
      <w:pPr>
        <w:ind w:left="420"/>
        <w:jc w:val="center"/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6BD18F9B" wp14:textId="77777777">
      <w:pPr>
        <w:ind w:left="420"/>
        <w:jc w:val="center"/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80"/>
        <w:gridCol w:w="4666"/>
      </w:tblGrid>
      <w:tr xmlns:wp14="http://schemas.microsoft.com/office/word/2010/wordml" w:rsidR="00000000" w14:paraId="023F2CD1" wp14:textId="77777777">
        <w:tc>
          <w:tcPr>
            <w:tcW w:w="9496" w:type="dxa"/>
            <w:gridSpan w:val="2"/>
          </w:tcPr>
          <w:p w:rsidR="0039146E" w:rsidRDefault="0039146E" w14:paraId="0382FFE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Coordenador da Liga</w:t>
            </w:r>
          </w:p>
        </w:tc>
      </w:tr>
      <w:tr xmlns:wp14="http://schemas.microsoft.com/office/word/2010/wordml" w:rsidR="00000000" w14:paraId="176FCEAE" wp14:textId="77777777">
        <w:tc>
          <w:tcPr>
            <w:tcW w:w="9496" w:type="dxa"/>
            <w:gridSpan w:val="2"/>
          </w:tcPr>
          <w:p w:rsidR="0039146E" w:rsidRDefault="0039146E" w14:paraId="602BAD42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3FE68D7A" wp14:textId="77777777">
        <w:tc>
          <w:tcPr>
            <w:tcW w:w="9496" w:type="dxa"/>
            <w:gridSpan w:val="2"/>
          </w:tcPr>
          <w:p w:rsidR="0039146E" w:rsidRDefault="0039146E" w14:paraId="2AB71EE7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6B2A3FFF" wp14:textId="77777777">
        <w:tc>
          <w:tcPr>
            <w:tcW w:w="4748" w:type="dxa"/>
          </w:tcPr>
          <w:p w:rsidR="0039146E" w:rsidRDefault="0039146E" w14:paraId="4ED34C8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690E171D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75A22E99" wp14:textId="77777777">
        <w:tc>
          <w:tcPr>
            <w:tcW w:w="4748" w:type="dxa"/>
          </w:tcPr>
          <w:p w:rsidR="0039146E" w:rsidRDefault="0039146E" w14:paraId="3DFCF996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Departamento:</w:t>
            </w:r>
          </w:p>
        </w:tc>
        <w:tc>
          <w:tcPr>
            <w:tcW w:w="4748" w:type="dxa"/>
          </w:tcPr>
          <w:p w:rsidR="0039146E" w:rsidRDefault="0039146E" w14:paraId="62379CB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Matricula</w:t>
            </w:r>
          </w:p>
        </w:tc>
      </w:tr>
      <w:tr xmlns:wp14="http://schemas.microsoft.com/office/word/2010/wordml" w:rsidR="00000000" w14:paraId="1E95CA01" wp14:textId="77777777">
        <w:tc>
          <w:tcPr>
            <w:tcW w:w="9496" w:type="dxa"/>
            <w:gridSpan w:val="2"/>
          </w:tcPr>
          <w:p w:rsidR="0039146E" w:rsidRDefault="0039146E" w14:paraId="4CEACB44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Lotação:</w:t>
            </w:r>
          </w:p>
        </w:tc>
      </w:tr>
    </w:tbl>
    <w:p xmlns:wp14="http://schemas.microsoft.com/office/word/2010/wordml" w:rsidR="0039146E" w:rsidRDefault="0039146E" w14:paraId="238601FE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80"/>
        <w:gridCol w:w="4666"/>
      </w:tblGrid>
      <w:tr xmlns:wp14="http://schemas.microsoft.com/office/word/2010/wordml" w:rsidR="00000000" w14:paraId="12E6EB33" wp14:textId="77777777">
        <w:tc>
          <w:tcPr>
            <w:tcW w:w="9496" w:type="dxa"/>
            <w:gridSpan w:val="2"/>
          </w:tcPr>
          <w:p w:rsidR="0039146E" w:rsidRDefault="0039146E" w14:paraId="04242E6F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Docente Suplente:</w:t>
            </w:r>
          </w:p>
        </w:tc>
      </w:tr>
      <w:tr xmlns:wp14="http://schemas.microsoft.com/office/word/2010/wordml" w:rsidR="00000000" w14:paraId="2A56894F" wp14:textId="77777777">
        <w:tc>
          <w:tcPr>
            <w:tcW w:w="9496" w:type="dxa"/>
            <w:gridSpan w:val="2"/>
          </w:tcPr>
          <w:p w:rsidR="0039146E" w:rsidRDefault="0039146E" w14:paraId="1DBE9C21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2F873EF9" wp14:textId="77777777">
        <w:tc>
          <w:tcPr>
            <w:tcW w:w="9496" w:type="dxa"/>
            <w:gridSpan w:val="2"/>
          </w:tcPr>
          <w:p w:rsidR="0039146E" w:rsidRDefault="0039146E" w14:paraId="21C02F5E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2F2355C7" wp14:textId="77777777">
        <w:tc>
          <w:tcPr>
            <w:tcW w:w="4748" w:type="dxa"/>
          </w:tcPr>
          <w:p w:rsidR="0039146E" w:rsidRDefault="0039146E" w14:paraId="35EA302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674FA1C4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63204316" wp14:textId="77777777">
        <w:tc>
          <w:tcPr>
            <w:tcW w:w="4748" w:type="dxa"/>
          </w:tcPr>
          <w:p w:rsidR="0039146E" w:rsidRDefault="0039146E" w14:paraId="65C37885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Departamento:</w:t>
            </w:r>
          </w:p>
        </w:tc>
        <w:tc>
          <w:tcPr>
            <w:tcW w:w="4748" w:type="dxa"/>
          </w:tcPr>
          <w:p w:rsidR="0039146E" w:rsidRDefault="0039146E" w14:paraId="3F9221C6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Matricula</w:t>
            </w:r>
          </w:p>
        </w:tc>
      </w:tr>
      <w:tr xmlns:wp14="http://schemas.microsoft.com/office/word/2010/wordml" w:rsidR="00000000" w14:paraId="6E28C639" wp14:textId="77777777">
        <w:tc>
          <w:tcPr>
            <w:tcW w:w="9496" w:type="dxa"/>
            <w:gridSpan w:val="2"/>
          </w:tcPr>
          <w:p w:rsidR="0039146E" w:rsidRDefault="0039146E" w14:paraId="72D8898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Lotação:</w:t>
            </w:r>
          </w:p>
        </w:tc>
      </w:tr>
    </w:tbl>
    <w:p xmlns:wp14="http://schemas.microsoft.com/office/word/2010/wordml" w:rsidR="0039146E" w:rsidRDefault="0039146E" w14:paraId="0F3CABC7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699A1089" wp14:textId="7777777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DISCENTES DA UNIVERSIDADE DO ESTADO DO PARÁ</w:t>
      </w:r>
    </w:p>
    <w:p xmlns:wp14="http://schemas.microsoft.com/office/word/2010/wordml" w:rsidR="0039146E" w:rsidRDefault="0039146E" w14:paraId="29D6B04F" wp14:textId="7777777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4CECD373" wp14:textId="77777777">
        <w:tc>
          <w:tcPr>
            <w:tcW w:w="9496" w:type="dxa"/>
            <w:gridSpan w:val="2"/>
          </w:tcPr>
          <w:p w:rsidR="0039146E" w:rsidRDefault="0039146E" w14:paraId="643F2925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1- Participantes</w:t>
            </w:r>
          </w:p>
        </w:tc>
      </w:tr>
      <w:tr xmlns:wp14="http://schemas.microsoft.com/office/word/2010/wordml" w:rsidR="00000000" w14:paraId="5B6A3B7A" wp14:textId="77777777">
        <w:tc>
          <w:tcPr>
            <w:tcW w:w="9496" w:type="dxa"/>
            <w:gridSpan w:val="2"/>
          </w:tcPr>
          <w:p w:rsidR="0039146E" w:rsidRDefault="0039146E" w14:paraId="7A09A97E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776363D3" wp14:textId="77777777">
        <w:tc>
          <w:tcPr>
            <w:tcW w:w="9496" w:type="dxa"/>
            <w:gridSpan w:val="2"/>
          </w:tcPr>
          <w:p w:rsidR="0039146E" w:rsidRDefault="0039146E" w14:paraId="6C8DD62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4D294994" wp14:textId="77777777">
        <w:tc>
          <w:tcPr>
            <w:tcW w:w="4748" w:type="dxa"/>
          </w:tcPr>
          <w:p w:rsidR="0039146E" w:rsidRDefault="0039146E" w14:paraId="595058E4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50D7CF6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2B0DACD7" wp14:textId="77777777">
        <w:tc>
          <w:tcPr>
            <w:tcW w:w="4748" w:type="dxa"/>
          </w:tcPr>
          <w:p w:rsidR="0039146E" w:rsidRDefault="0039146E" w14:paraId="278E1555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5896E56F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  <w:tr xmlns:wp14="http://schemas.microsoft.com/office/word/2010/wordml" w:rsidR="00000000" w14:paraId="5D3B88EA" wp14:textId="77777777">
        <w:tc>
          <w:tcPr>
            <w:tcW w:w="9496" w:type="dxa"/>
            <w:gridSpan w:val="2"/>
          </w:tcPr>
          <w:p w:rsidR="0039146E" w:rsidRDefault="0039146E" w14:paraId="5A17DAFF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Função:</w:t>
            </w:r>
          </w:p>
        </w:tc>
      </w:tr>
    </w:tbl>
    <w:p xmlns:wp14="http://schemas.microsoft.com/office/word/2010/wordml" w:rsidR="0039146E" w:rsidRDefault="0039146E" w14:paraId="5B08B5D1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2C5B6134" wp14:textId="77777777">
        <w:tc>
          <w:tcPr>
            <w:tcW w:w="9496" w:type="dxa"/>
            <w:gridSpan w:val="2"/>
          </w:tcPr>
          <w:p w:rsidR="0039146E" w:rsidRDefault="0039146E" w14:paraId="5E9BFD9D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2- Participantes</w:t>
            </w:r>
          </w:p>
        </w:tc>
      </w:tr>
      <w:tr xmlns:wp14="http://schemas.microsoft.com/office/word/2010/wordml" w:rsidR="00000000" w14:paraId="5A2C3688" wp14:textId="77777777">
        <w:tc>
          <w:tcPr>
            <w:tcW w:w="9496" w:type="dxa"/>
            <w:gridSpan w:val="2"/>
          </w:tcPr>
          <w:p w:rsidR="0039146E" w:rsidRDefault="0039146E" w14:paraId="5232DADF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4803A7CA" wp14:textId="77777777">
        <w:tc>
          <w:tcPr>
            <w:tcW w:w="9496" w:type="dxa"/>
            <w:gridSpan w:val="2"/>
          </w:tcPr>
          <w:p w:rsidR="0039146E" w:rsidRDefault="0039146E" w14:paraId="261258CD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54020E74" wp14:textId="77777777">
        <w:tc>
          <w:tcPr>
            <w:tcW w:w="4748" w:type="dxa"/>
          </w:tcPr>
          <w:p w:rsidR="0039146E" w:rsidRDefault="0039146E" w14:paraId="21A1CAAA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3F8C6B2D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246A3194" wp14:textId="77777777">
        <w:tc>
          <w:tcPr>
            <w:tcW w:w="4748" w:type="dxa"/>
          </w:tcPr>
          <w:p w:rsidR="0039146E" w:rsidRDefault="0039146E" w14:paraId="065A272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2D0BA08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  <w:tr xmlns:wp14="http://schemas.microsoft.com/office/word/2010/wordml" w:rsidR="00000000" w14:paraId="310EB7CC" wp14:textId="77777777">
        <w:tc>
          <w:tcPr>
            <w:tcW w:w="9496" w:type="dxa"/>
            <w:gridSpan w:val="2"/>
          </w:tcPr>
          <w:p w:rsidR="0039146E" w:rsidRDefault="0039146E" w14:paraId="587E9AD3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Função</w:t>
            </w:r>
          </w:p>
        </w:tc>
      </w:tr>
    </w:tbl>
    <w:p xmlns:wp14="http://schemas.microsoft.com/office/word/2010/wordml" w:rsidR="0039146E" w:rsidRDefault="0039146E" w14:paraId="16DEB4AB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47C1B060" wp14:textId="77777777">
        <w:tc>
          <w:tcPr>
            <w:tcW w:w="9496" w:type="dxa"/>
            <w:gridSpan w:val="2"/>
          </w:tcPr>
          <w:p w:rsidR="0039146E" w:rsidRDefault="0039146E" w14:paraId="782BCFA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3- Participantes</w:t>
            </w:r>
          </w:p>
        </w:tc>
      </w:tr>
      <w:tr xmlns:wp14="http://schemas.microsoft.com/office/word/2010/wordml" w:rsidR="00000000" w14:paraId="3B2E638B" wp14:textId="77777777">
        <w:tc>
          <w:tcPr>
            <w:tcW w:w="9496" w:type="dxa"/>
            <w:gridSpan w:val="2"/>
          </w:tcPr>
          <w:p w:rsidR="0039146E" w:rsidRDefault="0039146E" w14:paraId="426113B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162CFC15" wp14:textId="77777777">
        <w:tc>
          <w:tcPr>
            <w:tcW w:w="9496" w:type="dxa"/>
            <w:gridSpan w:val="2"/>
          </w:tcPr>
          <w:p w:rsidR="0039146E" w:rsidRDefault="0039146E" w14:paraId="1EC36FA2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20049368" wp14:textId="77777777">
        <w:tc>
          <w:tcPr>
            <w:tcW w:w="4748" w:type="dxa"/>
          </w:tcPr>
          <w:p w:rsidR="0039146E" w:rsidRDefault="0039146E" w14:paraId="6FA2B07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63EEDCA2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1CD86B5E" wp14:textId="77777777">
        <w:tc>
          <w:tcPr>
            <w:tcW w:w="4748" w:type="dxa"/>
          </w:tcPr>
          <w:p w:rsidR="0039146E" w:rsidRDefault="0039146E" w14:paraId="7FCFC57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</w:t>
            </w:r>
          </w:p>
        </w:tc>
        <w:tc>
          <w:tcPr>
            <w:tcW w:w="4748" w:type="dxa"/>
          </w:tcPr>
          <w:p w:rsidR="0039146E" w:rsidRDefault="0039146E" w14:paraId="4823396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  <w:tr xmlns:wp14="http://schemas.microsoft.com/office/word/2010/wordml" w:rsidR="00000000" w14:paraId="2D8D48D6" wp14:textId="77777777">
        <w:tc>
          <w:tcPr>
            <w:tcW w:w="9496" w:type="dxa"/>
            <w:gridSpan w:val="2"/>
          </w:tcPr>
          <w:p w:rsidR="0039146E" w:rsidRDefault="0039146E" w14:paraId="75E0115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Função</w:t>
            </w:r>
          </w:p>
        </w:tc>
      </w:tr>
    </w:tbl>
    <w:p xmlns:wp14="http://schemas.microsoft.com/office/word/2010/wordml" w:rsidR="0039146E" w:rsidRDefault="0039146E" w14:paraId="0AD9C6F4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4B1F511A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20037B41" wp14:textId="77777777">
        <w:tc>
          <w:tcPr>
            <w:tcW w:w="9496" w:type="dxa"/>
            <w:gridSpan w:val="2"/>
          </w:tcPr>
          <w:p w:rsidR="0039146E" w:rsidRDefault="0039146E" w14:paraId="7C4F80A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4- Participantes</w:t>
            </w:r>
          </w:p>
        </w:tc>
      </w:tr>
      <w:tr xmlns:wp14="http://schemas.microsoft.com/office/word/2010/wordml" w:rsidR="00000000" w14:paraId="48355E27" wp14:textId="77777777">
        <w:tc>
          <w:tcPr>
            <w:tcW w:w="9496" w:type="dxa"/>
            <w:gridSpan w:val="2"/>
          </w:tcPr>
          <w:p w:rsidR="0039146E" w:rsidRDefault="0039146E" w14:paraId="31B7E287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039E1524" wp14:textId="77777777">
        <w:tc>
          <w:tcPr>
            <w:tcW w:w="9496" w:type="dxa"/>
            <w:gridSpan w:val="2"/>
          </w:tcPr>
          <w:p w:rsidR="0039146E" w:rsidRDefault="0039146E" w14:paraId="4DAC997A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3F8B991F" wp14:textId="77777777">
        <w:tc>
          <w:tcPr>
            <w:tcW w:w="4748" w:type="dxa"/>
          </w:tcPr>
          <w:p w:rsidR="0039146E" w:rsidRDefault="0039146E" w14:paraId="5BF6F29A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70DF62D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53DFB518" wp14:textId="77777777">
        <w:tc>
          <w:tcPr>
            <w:tcW w:w="4748" w:type="dxa"/>
          </w:tcPr>
          <w:p w:rsidR="0039146E" w:rsidRDefault="0039146E" w14:paraId="7E00D20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</w:t>
            </w:r>
          </w:p>
        </w:tc>
        <w:tc>
          <w:tcPr>
            <w:tcW w:w="4748" w:type="dxa"/>
          </w:tcPr>
          <w:p w:rsidR="0039146E" w:rsidRDefault="0039146E" w14:paraId="0E43E2A5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  <w:tr xmlns:wp14="http://schemas.microsoft.com/office/word/2010/wordml" w:rsidR="00000000" w14:paraId="6CCED4ED" wp14:textId="77777777">
        <w:tc>
          <w:tcPr>
            <w:tcW w:w="9496" w:type="dxa"/>
            <w:gridSpan w:val="2"/>
          </w:tcPr>
          <w:p w:rsidR="0039146E" w:rsidRDefault="0039146E" w14:paraId="4ED0B157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Função</w:t>
            </w:r>
          </w:p>
        </w:tc>
      </w:tr>
    </w:tbl>
    <w:p xmlns:wp14="http://schemas.microsoft.com/office/word/2010/wordml" w:rsidR="0039146E" w:rsidRDefault="0039146E" w14:paraId="65F9C3DC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642D225A" wp14:textId="7777777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COLABORADORES DE OUTRAS INSTITUIÇÕES DE ENSINO</w:t>
      </w:r>
    </w:p>
    <w:p xmlns:wp14="http://schemas.microsoft.com/office/word/2010/wordml" w:rsidR="0039146E" w:rsidRDefault="0039146E" w14:paraId="5023141B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073E3080" wp14:textId="77777777">
        <w:tc>
          <w:tcPr>
            <w:tcW w:w="9496" w:type="dxa"/>
            <w:gridSpan w:val="2"/>
          </w:tcPr>
          <w:p w:rsidR="0039146E" w:rsidRDefault="0039146E" w14:paraId="6036608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1- Colaborador: </w:t>
            </w:r>
          </w:p>
        </w:tc>
      </w:tr>
      <w:tr xmlns:wp14="http://schemas.microsoft.com/office/word/2010/wordml" w:rsidR="00000000" w14:paraId="2FFD222B" wp14:textId="77777777">
        <w:tc>
          <w:tcPr>
            <w:tcW w:w="9496" w:type="dxa"/>
            <w:gridSpan w:val="2"/>
          </w:tcPr>
          <w:p w:rsidR="0039146E" w:rsidRDefault="0039146E" w14:paraId="28172AF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33368634" wp14:textId="77777777">
        <w:tc>
          <w:tcPr>
            <w:tcW w:w="9496" w:type="dxa"/>
            <w:gridSpan w:val="2"/>
          </w:tcPr>
          <w:p w:rsidR="0039146E" w:rsidRDefault="0039146E" w14:paraId="0305BEA3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47084237" wp14:textId="77777777">
        <w:tc>
          <w:tcPr>
            <w:tcW w:w="4748" w:type="dxa"/>
          </w:tcPr>
          <w:p w:rsidR="0039146E" w:rsidRDefault="0039146E" w14:paraId="7F72A26C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2588DFA1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7CF8E916" wp14:textId="77777777">
        <w:tc>
          <w:tcPr>
            <w:tcW w:w="9496" w:type="dxa"/>
            <w:gridSpan w:val="2"/>
          </w:tcPr>
          <w:p w:rsidR="0039146E" w:rsidRDefault="0039146E" w14:paraId="3E0A8D73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Instituição:</w:t>
            </w:r>
          </w:p>
        </w:tc>
      </w:tr>
      <w:tr xmlns:wp14="http://schemas.microsoft.com/office/word/2010/wordml" w:rsidR="00000000" w14:paraId="5F108E56" wp14:textId="77777777">
        <w:tc>
          <w:tcPr>
            <w:tcW w:w="4748" w:type="dxa"/>
          </w:tcPr>
          <w:p w:rsidR="0039146E" w:rsidRDefault="0039146E" w14:paraId="34AE4C7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047B6D19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</w:tbl>
    <w:p xmlns:wp14="http://schemas.microsoft.com/office/word/2010/wordml" w:rsidR="0039146E" w:rsidRDefault="0039146E" w14:paraId="1F3B1409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0048F88B" wp14:textId="77777777">
        <w:tc>
          <w:tcPr>
            <w:tcW w:w="9496" w:type="dxa"/>
            <w:gridSpan w:val="2"/>
          </w:tcPr>
          <w:p w:rsidR="0039146E" w:rsidRDefault="0039146E" w14:paraId="28A9987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2- Colaborador: </w:t>
            </w:r>
          </w:p>
        </w:tc>
      </w:tr>
      <w:tr xmlns:wp14="http://schemas.microsoft.com/office/word/2010/wordml" w:rsidR="00000000" w14:paraId="6B8A8111" wp14:textId="77777777">
        <w:tc>
          <w:tcPr>
            <w:tcW w:w="9496" w:type="dxa"/>
            <w:gridSpan w:val="2"/>
          </w:tcPr>
          <w:p w:rsidR="0039146E" w:rsidRDefault="0039146E" w14:paraId="3B5D116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0F91343C" wp14:textId="77777777">
        <w:tc>
          <w:tcPr>
            <w:tcW w:w="9496" w:type="dxa"/>
            <w:gridSpan w:val="2"/>
          </w:tcPr>
          <w:p w:rsidR="0039146E" w:rsidRDefault="0039146E" w14:paraId="0D363E2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388152F3" wp14:textId="77777777">
        <w:tc>
          <w:tcPr>
            <w:tcW w:w="4748" w:type="dxa"/>
          </w:tcPr>
          <w:p w:rsidR="0039146E" w:rsidRDefault="0039146E" w14:paraId="149F147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5278056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454B7A67" wp14:textId="77777777">
        <w:tc>
          <w:tcPr>
            <w:tcW w:w="9496" w:type="dxa"/>
            <w:gridSpan w:val="2"/>
          </w:tcPr>
          <w:p w:rsidR="0039146E" w:rsidRDefault="0039146E" w14:paraId="752AE766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Instituição:</w:t>
            </w:r>
          </w:p>
        </w:tc>
      </w:tr>
      <w:tr xmlns:wp14="http://schemas.microsoft.com/office/word/2010/wordml" w:rsidR="00000000" w14:paraId="362D0C82" wp14:textId="77777777">
        <w:tc>
          <w:tcPr>
            <w:tcW w:w="4748" w:type="dxa"/>
          </w:tcPr>
          <w:p w:rsidR="0039146E" w:rsidRDefault="0039146E" w14:paraId="3BB88063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6D986ED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</w:tbl>
    <w:p xmlns:wp14="http://schemas.microsoft.com/office/word/2010/wordml" w:rsidR="0039146E" w:rsidRDefault="0039146E" w14:paraId="562C75D1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52DDF6E2" wp14:textId="77777777">
        <w:tc>
          <w:tcPr>
            <w:tcW w:w="9496" w:type="dxa"/>
            <w:gridSpan w:val="2"/>
          </w:tcPr>
          <w:p w:rsidR="0039146E" w:rsidRDefault="0039146E" w14:paraId="6C8EAF42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3- Colaborador: </w:t>
            </w:r>
          </w:p>
        </w:tc>
      </w:tr>
      <w:tr xmlns:wp14="http://schemas.microsoft.com/office/word/2010/wordml" w:rsidR="00000000" w14:paraId="0E8502EB" wp14:textId="77777777">
        <w:tc>
          <w:tcPr>
            <w:tcW w:w="9496" w:type="dxa"/>
            <w:gridSpan w:val="2"/>
          </w:tcPr>
          <w:p w:rsidR="0039146E" w:rsidRDefault="0039146E" w14:paraId="29501A4A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25373613" wp14:textId="77777777">
        <w:tc>
          <w:tcPr>
            <w:tcW w:w="9496" w:type="dxa"/>
            <w:gridSpan w:val="2"/>
          </w:tcPr>
          <w:p w:rsidR="0039146E" w:rsidRDefault="0039146E" w14:paraId="6562E302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161CEC67" wp14:textId="77777777">
        <w:tc>
          <w:tcPr>
            <w:tcW w:w="4748" w:type="dxa"/>
          </w:tcPr>
          <w:p w:rsidR="0039146E" w:rsidRDefault="0039146E" w14:paraId="3233AD5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2245A176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0FD53FD2" wp14:textId="77777777">
        <w:tc>
          <w:tcPr>
            <w:tcW w:w="9496" w:type="dxa"/>
            <w:gridSpan w:val="2"/>
          </w:tcPr>
          <w:p w:rsidR="0039146E" w:rsidRDefault="0039146E" w14:paraId="5A7B89E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Instituição:</w:t>
            </w:r>
          </w:p>
        </w:tc>
      </w:tr>
      <w:tr xmlns:wp14="http://schemas.microsoft.com/office/word/2010/wordml" w:rsidR="00000000" w14:paraId="7D91B51A" wp14:textId="77777777">
        <w:tc>
          <w:tcPr>
            <w:tcW w:w="4748" w:type="dxa"/>
          </w:tcPr>
          <w:p w:rsidR="0039146E" w:rsidRDefault="0039146E" w14:paraId="0E17377D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3A49EFCA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</w:tbl>
    <w:p xmlns:wp14="http://schemas.microsoft.com/office/word/2010/wordml" w:rsidR="0039146E" w:rsidRDefault="0039146E" w14:paraId="664355AD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69"/>
        <w:gridCol w:w="4677"/>
      </w:tblGrid>
      <w:tr xmlns:wp14="http://schemas.microsoft.com/office/word/2010/wordml" w:rsidR="00000000" w14:paraId="1B8F1887" wp14:textId="77777777">
        <w:tc>
          <w:tcPr>
            <w:tcW w:w="9496" w:type="dxa"/>
            <w:gridSpan w:val="2"/>
          </w:tcPr>
          <w:p w:rsidR="0039146E" w:rsidRDefault="0039146E" w14:paraId="3B3C1F80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4- Colaborador: </w:t>
            </w:r>
          </w:p>
        </w:tc>
      </w:tr>
      <w:tr xmlns:wp14="http://schemas.microsoft.com/office/word/2010/wordml" w:rsidR="00000000" w14:paraId="08FB5FB1" wp14:textId="77777777">
        <w:tc>
          <w:tcPr>
            <w:tcW w:w="9496" w:type="dxa"/>
            <w:gridSpan w:val="2"/>
          </w:tcPr>
          <w:p w:rsidR="0039146E" w:rsidRDefault="0039146E" w14:paraId="0F4148DF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Nome: </w:t>
            </w:r>
          </w:p>
        </w:tc>
      </w:tr>
      <w:tr xmlns:wp14="http://schemas.microsoft.com/office/word/2010/wordml" w:rsidR="00000000" w14:paraId="650364E4" wp14:textId="77777777">
        <w:tc>
          <w:tcPr>
            <w:tcW w:w="9496" w:type="dxa"/>
            <w:gridSpan w:val="2"/>
          </w:tcPr>
          <w:p w:rsidR="0039146E" w:rsidRDefault="0039146E" w14:paraId="79B3A0F1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Endereço:</w:t>
            </w:r>
          </w:p>
        </w:tc>
      </w:tr>
      <w:tr xmlns:wp14="http://schemas.microsoft.com/office/word/2010/wordml" w:rsidR="00000000" w14:paraId="508A1DD2" wp14:textId="77777777">
        <w:tc>
          <w:tcPr>
            <w:tcW w:w="4748" w:type="dxa"/>
          </w:tcPr>
          <w:p w:rsidR="0039146E" w:rsidRDefault="0039146E" w14:paraId="427FDA1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4748" w:type="dxa"/>
          </w:tcPr>
          <w:p w:rsidR="0039146E" w:rsidRDefault="0039146E" w14:paraId="3C940678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Telefone:</w:t>
            </w:r>
          </w:p>
        </w:tc>
      </w:tr>
      <w:tr xmlns:wp14="http://schemas.microsoft.com/office/word/2010/wordml" w:rsidR="00000000" w14:paraId="16481FD7" wp14:textId="77777777">
        <w:tc>
          <w:tcPr>
            <w:tcW w:w="9496" w:type="dxa"/>
            <w:gridSpan w:val="2"/>
          </w:tcPr>
          <w:p w:rsidR="0039146E" w:rsidRDefault="0039146E" w14:paraId="43F0E177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Instituição:</w:t>
            </w:r>
          </w:p>
        </w:tc>
      </w:tr>
      <w:tr xmlns:wp14="http://schemas.microsoft.com/office/word/2010/wordml" w:rsidR="00000000" w14:paraId="7CCE1C7D" wp14:textId="77777777">
        <w:tc>
          <w:tcPr>
            <w:tcW w:w="4748" w:type="dxa"/>
          </w:tcPr>
          <w:p w:rsidR="0039146E" w:rsidRDefault="0039146E" w14:paraId="6E227B0B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Curso:</w:t>
            </w:r>
          </w:p>
        </w:tc>
        <w:tc>
          <w:tcPr>
            <w:tcW w:w="4748" w:type="dxa"/>
          </w:tcPr>
          <w:p w:rsidR="0039146E" w:rsidRDefault="0039146E" w14:paraId="244FF274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Semestre:</w:t>
            </w:r>
          </w:p>
        </w:tc>
      </w:tr>
    </w:tbl>
    <w:p xmlns:wp14="http://schemas.microsoft.com/office/word/2010/wordml" w:rsidR="0039146E" w:rsidRDefault="0039146E" w14:paraId="1A965116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7DF4E37C" wp14:textId="77777777">
      <w:pPr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4FBE1E0D" wp14:textId="77777777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APRESENTAÇÃO DA LIGA ACADÊMICA</w:t>
      </w:r>
    </w:p>
    <w:p xmlns:wp14="http://schemas.microsoft.com/office/word/2010/wordml" w:rsidR="0039146E" w:rsidRDefault="0039146E" w14:paraId="44FB30F8" wp14:textId="77777777">
      <w:pPr>
        <w:rPr>
          <w:rFonts w:ascii="Arial" w:hAnsi="Arial" w:cs="Arial"/>
          <w:sz w:val="2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346"/>
      </w:tblGrid>
      <w:tr xmlns:wp14="http://schemas.microsoft.com/office/word/2010/wordml" w:rsidR="00000000" w14:paraId="29375578" wp14:textId="77777777">
        <w:tc>
          <w:tcPr>
            <w:tcW w:w="9496" w:type="dxa"/>
          </w:tcPr>
          <w:p w:rsidR="0039146E" w:rsidRDefault="0039146E" w14:paraId="008D3BFA" wp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INTRODUÇÃO</w:t>
            </w:r>
            <w:r>
              <w:rPr>
                <w:rFonts w:ascii="Arial" w:hAnsi="Arial" w:cs="Arial"/>
                <w:sz w:val="22"/>
              </w:rPr>
              <w:t xml:space="preserve"> (Apresentação da Liga acadêmica)</w:t>
            </w:r>
          </w:p>
        </w:tc>
      </w:tr>
      <w:tr xmlns:wp14="http://schemas.microsoft.com/office/word/2010/wordml" w:rsidR="00000000" w14:paraId="1DA6542E" wp14:textId="77777777">
        <w:tc>
          <w:tcPr>
            <w:tcW w:w="9496" w:type="dxa"/>
          </w:tcPr>
          <w:p w:rsidR="0039146E" w:rsidRDefault="0039146E" w14:paraId="3041E394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722B00AE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42C6D796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6E1831B3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4E11D2A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31126E5D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2DE403A5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62431CDC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49E398E2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16287F21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BE93A62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="00000000" w14:paraId="521DA63D" wp14:textId="77777777">
        <w:tc>
          <w:tcPr>
            <w:tcW w:w="9496" w:type="dxa"/>
          </w:tcPr>
          <w:p w:rsidR="0039146E" w:rsidRDefault="0039146E" w14:paraId="0D8B14FE" wp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OBJETIVOS</w:t>
            </w:r>
            <w:r>
              <w:rPr>
                <w:rFonts w:ascii="Arial" w:hAnsi="Arial" w:cs="Arial"/>
                <w:sz w:val="22"/>
              </w:rPr>
              <w:t xml:space="preserve"> (Geral e específico)</w:t>
            </w:r>
          </w:p>
        </w:tc>
      </w:tr>
      <w:tr xmlns:wp14="http://schemas.microsoft.com/office/word/2010/wordml" w:rsidR="00000000" w14:paraId="384BA73E" wp14:textId="77777777">
        <w:tc>
          <w:tcPr>
            <w:tcW w:w="9496" w:type="dxa"/>
          </w:tcPr>
          <w:p w:rsidR="0039146E" w:rsidRDefault="0039146E" w14:paraId="34B3F2EB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7D34F5C7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0B4020A7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1D7B270A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4F904CB7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06971CD3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2A1F701D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03EFCA41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F96A722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B95CD12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220BBB2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13CB595B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6D9C8D39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675E05EE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2FC17F8B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0A4F7224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AE48A43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50F40DEB" wp14:textId="77777777">
            <w:pPr>
              <w:rPr>
                <w:rFonts w:ascii="Arial" w:hAnsi="Arial" w:cs="Arial"/>
                <w:sz w:val="22"/>
              </w:rPr>
            </w:pPr>
          </w:p>
          <w:p w:rsidR="0039146E" w:rsidRDefault="0039146E" w14:paraId="77A52294" wp14:textId="77777777">
            <w:pPr>
              <w:rPr>
                <w:rFonts w:ascii="Arial" w:hAnsi="Arial" w:cs="Arial"/>
                <w:sz w:val="22"/>
              </w:rPr>
            </w:pPr>
          </w:p>
        </w:tc>
      </w:tr>
      <w:tr xmlns:wp14="http://schemas.microsoft.com/office/word/2010/wordml" w:rsidR="00000000" w14:paraId="11B7FA9E" wp14:textId="77777777">
        <w:tc>
          <w:tcPr>
            <w:tcW w:w="9496" w:type="dxa"/>
          </w:tcPr>
          <w:p w:rsidR="0039146E" w:rsidRDefault="0039146E" w14:paraId="0E3A1757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 SUA RELEVÂNCIA PARA O MEIO ACADÊMICO E REGIONAL</w:t>
            </w:r>
          </w:p>
        </w:tc>
      </w:tr>
      <w:tr xmlns:wp14="http://schemas.microsoft.com/office/word/2010/wordml" w:rsidR="00000000" w14:paraId="007DCDA8" wp14:textId="77777777">
        <w:tc>
          <w:tcPr>
            <w:tcW w:w="9496" w:type="dxa"/>
          </w:tcPr>
          <w:p w:rsidR="0039146E" w:rsidRDefault="0039146E" w14:paraId="450EA2D7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3DD355C9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1A81F0B1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717AAFBA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6EE48EE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2908EB2C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121FD38A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1FE2DD96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27357532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07F023C8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4BDB5498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2916C19D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74869460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187F57B8" wp14:textId="7777777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xmlns:wp14="http://schemas.microsoft.com/office/word/2010/wordml" w:rsidR="00000000" w14:paraId="07312F0B" wp14:textId="77777777">
        <w:tc>
          <w:tcPr>
            <w:tcW w:w="9496" w:type="dxa"/>
          </w:tcPr>
          <w:p w:rsidR="0039146E" w:rsidRDefault="0039146E" w14:paraId="6E94C715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ORÇAMENTO </w:t>
            </w:r>
          </w:p>
        </w:tc>
      </w:tr>
      <w:tr xmlns:wp14="http://schemas.microsoft.com/office/word/2010/wordml" w:rsidR="00000000" w14:paraId="6306F099" wp14:textId="77777777">
        <w:tc>
          <w:tcPr>
            <w:tcW w:w="9496" w:type="dxa"/>
          </w:tcPr>
          <w:p w:rsidR="0039146E" w:rsidRDefault="0039146E" w14:paraId="54738AF4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46ABBD8F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FDE4693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   ) Sem ônus para a UEPA                                                (   ) Com ônus para a UEPA - Valor</w:t>
            </w:r>
          </w:p>
          <w:p w:rsidR="0039146E" w:rsidRDefault="0039146E" w14:paraId="06BBA33E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464FCBC1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C8C6B09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3382A365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C71F136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62199465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0DA123B1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4C4CEA3D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0895670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38C1F859" wp14:textId="7777777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xmlns:wp14="http://schemas.microsoft.com/office/word/2010/wordml" w:rsidR="00000000" w14:paraId="4A534766" wp14:textId="77777777">
        <w:tc>
          <w:tcPr>
            <w:tcW w:w="9496" w:type="dxa"/>
          </w:tcPr>
          <w:p w:rsidR="0039146E" w:rsidRDefault="0039146E" w14:paraId="4423703E" wp14:textId="7777777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RESULTADOS ESPERADOS </w:t>
            </w:r>
          </w:p>
        </w:tc>
      </w:tr>
      <w:tr xmlns:wp14="http://schemas.microsoft.com/office/word/2010/wordml" w:rsidR="00000000" w14:paraId="0C8FE7CE" wp14:textId="77777777">
        <w:tc>
          <w:tcPr>
            <w:tcW w:w="9496" w:type="dxa"/>
          </w:tcPr>
          <w:p w:rsidR="0039146E" w:rsidRDefault="0039146E" w14:paraId="41004F19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67C0C651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308D56CC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797E50C6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7B04FA47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568C698B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1A939487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6AA258D8" wp14:textId="77777777">
            <w:pPr>
              <w:rPr>
                <w:rFonts w:ascii="Arial" w:hAnsi="Arial" w:cs="Arial"/>
                <w:b/>
                <w:sz w:val="22"/>
              </w:rPr>
            </w:pPr>
          </w:p>
          <w:p w:rsidR="0039146E" w:rsidRDefault="0039146E" w14:paraId="6FFBD3EC" wp14:textId="77777777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xmlns:wp14="http://schemas.microsoft.com/office/word/2010/wordml" w:rsidR="0039146E" w:rsidRDefault="0039146E" w14:paraId="30DCCCAD" wp14:textId="77777777">
      <w:pPr>
        <w:tabs>
          <w:tab w:val="left" w:pos="1905"/>
        </w:tabs>
        <w:rPr>
          <w:rFonts w:ascii="Arial" w:hAnsi="Arial" w:cs="Arial"/>
          <w:sz w:val="22"/>
        </w:rPr>
      </w:pPr>
    </w:p>
    <w:p xmlns:wp14="http://schemas.microsoft.com/office/word/2010/wordml" w:rsidR="0039146E" w:rsidRDefault="0039146E" w14:paraId="36AF6883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tbl>
      <w:tblPr>
        <w:tblW w:w="9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xmlns:wp14="http://schemas.microsoft.com/office/word/2010/wordml" w:rsidR="00000000" w14:paraId="4386BDE2" wp14:textId="77777777">
        <w:trPr>
          <w:cantSplit/>
        </w:trPr>
        <w:tc>
          <w:tcPr>
            <w:tcW w:w="9568" w:type="dxa"/>
          </w:tcPr>
          <w:p w:rsidR="0039146E" w:rsidRDefault="0039146E" w14:paraId="54C529ED" wp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39146E" w:rsidRDefault="0039146E" w14:paraId="254E66B0" wp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OBSERVAÇÕES </w:t>
            </w:r>
            <w:r>
              <w:rPr>
                <w:rFonts w:ascii="Arial" w:hAnsi="Arial" w:cs="Arial"/>
              </w:rPr>
              <w:t>(Espaço destinado ao Coordenador da Liga para elencar qualquer situação que não tenha sido contemplada nos demais quadros explicativos)</w:t>
            </w:r>
          </w:p>
        </w:tc>
      </w:tr>
      <w:tr xmlns:wp14="http://schemas.microsoft.com/office/word/2010/wordml" w:rsidR="00000000" w14:paraId="1C0157D6" wp14:textId="77777777">
        <w:trPr>
          <w:cantSplit/>
          <w:trHeight w:val="2975"/>
        </w:trPr>
        <w:tc>
          <w:tcPr>
            <w:tcW w:w="9568" w:type="dxa"/>
          </w:tcPr>
          <w:p w:rsidR="0039146E" w:rsidRDefault="0039146E" w14:paraId="3691E7B2" wp14:textId="7777777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39146E" w:rsidRDefault="0039146E" w14:paraId="526770CE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7CBEED82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6E36661F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38645DC7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135E58C4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62EBF9A1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0C6C2CD5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709E88E4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508C98E9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779F8E76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7818863E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44F69B9A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5F07D11E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41508A3C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43D6B1D6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17DBC151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6F8BD81B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2613E9C1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1037B8A3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687C6DE0" wp14:textId="77777777">
      <w:pPr>
        <w:tabs>
          <w:tab w:val="left" w:pos="915"/>
        </w:tabs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5B2F9378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58E6DD4E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7D3BEE8F" wp14:textId="77777777">
      <w:pPr>
        <w:rPr>
          <w:rFonts w:ascii="Arial" w:hAnsi="Arial" w:cs="Arial"/>
          <w:b/>
        </w:rPr>
      </w:pPr>
    </w:p>
    <w:p xmlns:wp14="http://schemas.microsoft.com/office/word/2010/wordml" w:rsidR="0039146E" w:rsidRDefault="0039146E" w14:paraId="3B88899E" wp14:textId="77777777">
      <w:pPr>
        <w:jc w:val="center"/>
        <w:rPr>
          <w:rFonts w:ascii="Arial" w:hAnsi="Arial" w:cs="Arial"/>
          <w:b/>
        </w:rPr>
      </w:pPr>
    </w:p>
    <w:p xmlns:wp14="http://schemas.microsoft.com/office/word/2010/wordml" w:rsidR="0039146E" w:rsidRDefault="0039146E" w14:paraId="5A17919B" wp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ANEXOS</w:t>
      </w:r>
    </w:p>
    <w:p xmlns:wp14="http://schemas.microsoft.com/office/word/2010/wordml" w:rsidR="0039146E" w:rsidRDefault="0039146E" w14:paraId="69E2BB2B" wp14:textId="77777777">
      <w:pPr>
        <w:rPr>
          <w:rFonts w:ascii="Arial" w:hAnsi="Arial" w:cs="Arial"/>
        </w:rPr>
      </w:pPr>
    </w:p>
    <w:p xmlns:wp14="http://schemas.microsoft.com/office/word/2010/wordml" w:rsidR="0039146E" w:rsidRDefault="0039146E" w14:paraId="57C0D796" wp14:textId="77777777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47"/>
        <w:gridCol w:w="2475"/>
        <w:gridCol w:w="1898"/>
        <w:gridCol w:w="2695"/>
      </w:tblGrid>
      <w:tr xmlns:wp14="http://schemas.microsoft.com/office/word/2010/wordml" w:rsidR="00000000" w14:paraId="78A8D2F1" wp14:textId="77777777">
        <w:trPr>
          <w:trHeight w:val="700"/>
        </w:trPr>
        <w:tc>
          <w:tcPr>
            <w:tcW w:w="1547" w:type="dxa"/>
            <w:vAlign w:val="center"/>
          </w:tcPr>
          <w:p w:rsidR="0039146E" w:rsidRDefault="0039146E" w14:paraId="0D142F6F" wp14:textId="77777777"/>
        </w:tc>
        <w:tc>
          <w:tcPr>
            <w:tcW w:w="4373" w:type="dxa"/>
            <w:gridSpan w:val="2"/>
            <w:vAlign w:val="center"/>
          </w:tcPr>
          <w:p w:rsidR="0039146E" w:rsidRDefault="0039146E" w14:paraId="3130FF09" wp14:textId="77777777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Plano de Trabalho</w:t>
            </w:r>
          </w:p>
        </w:tc>
        <w:tc>
          <w:tcPr>
            <w:tcW w:w="2695" w:type="dxa"/>
            <w:vAlign w:val="center"/>
          </w:tcPr>
          <w:p w:rsidR="0039146E" w:rsidRDefault="0039146E" w14:paraId="70261B6C" wp14:textId="77777777">
            <w:r>
              <w:t>Data:</w:t>
            </w:r>
          </w:p>
        </w:tc>
      </w:tr>
      <w:tr xmlns:wp14="http://schemas.microsoft.com/office/word/2010/wordml" w:rsidR="00000000" w14:paraId="30277FC6" wp14:textId="77777777">
        <w:trPr>
          <w:trHeight w:val="420"/>
        </w:trPr>
        <w:tc>
          <w:tcPr>
            <w:tcW w:w="4022" w:type="dxa"/>
            <w:gridSpan w:val="2"/>
          </w:tcPr>
          <w:p w:rsidR="0039146E" w:rsidRDefault="0039146E" w14:paraId="5B0FBDF0" wp14:textId="77777777">
            <w:r>
              <w:t>Coordenador:</w:t>
            </w:r>
          </w:p>
        </w:tc>
        <w:tc>
          <w:tcPr>
            <w:tcW w:w="4593" w:type="dxa"/>
            <w:gridSpan w:val="2"/>
            <w:vAlign w:val="center"/>
          </w:tcPr>
          <w:p w:rsidR="0039146E" w:rsidRDefault="0039146E" w14:paraId="41309B95" wp14:textId="77777777">
            <w:r>
              <w:t>Suplente:</w:t>
            </w:r>
          </w:p>
          <w:p w:rsidR="0039146E" w:rsidRDefault="0039146E" w14:paraId="4475AD14" wp14:textId="77777777"/>
          <w:p w:rsidR="0039146E" w:rsidRDefault="0039146E" w14:paraId="120C4E94" wp14:textId="77777777"/>
        </w:tc>
      </w:tr>
    </w:tbl>
    <w:p xmlns:wp14="http://schemas.microsoft.com/office/word/2010/wordml" w:rsidR="0039146E" w:rsidP="4ECFF050" w:rsidRDefault="0039146E" w14:paraId="4A13EE80" wp14:textId="63AB2EA1">
      <w:pPr>
        <w:pStyle w:val="Normal"/>
        <w:spacing w:line="360" w:lineRule="auto"/>
        <w:jc w:val="left"/>
        <w:rPr>
          <w:b w:val="1"/>
          <w:bCs w:val="1"/>
        </w:rPr>
      </w:pPr>
      <w:r w:rsidRPr="4ECFF050" w:rsidR="4ECFF050">
        <w:rPr>
          <w:b w:val="1"/>
          <w:bCs w:val="1"/>
        </w:rPr>
        <w:t>Dados do Plano de Trabalho</w:t>
      </w:r>
    </w:p>
    <w:p xmlns:wp14="http://schemas.microsoft.com/office/word/2010/wordml" w:rsidR="0039146E" w:rsidRDefault="0039146E" w14:paraId="3CB648E9" wp14:textId="77777777">
      <w:pPr>
        <w:tabs>
          <w:tab w:val="left" w:pos="1361"/>
        </w:tabs>
        <w:spacing w:line="360" w:lineRule="auto"/>
        <w:jc w:val="both"/>
        <w:rPr>
          <w:b/>
        </w:rPr>
      </w:pPr>
    </w:p>
    <w:p xmlns:wp14="http://schemas.microsoft.com/office/word/2010/wordml" w:rsidR="0039146E" w:rsidRDefault="0039146E" w14:paraId="28E8BE6E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xmlns:wp14="http://schemas.microsoft.com/office/word/2010/wordml" w:rsidR="0039146E" w:rsidRDefault="0039146E" w14:paraId="5C56AA87" wp14:textId="77777777">
      <w:pPr>
        <w:tabs>
          <w:tab w:val="left" w:pos="1361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(Dá o contexto geral sobre onde o plano estara inserido)</w:t>
      </w:r>
    </w:p>
    <w:p xmlns:wp14="http://schemas.microsoft.com/office/word/2010/wordml" w:rsidR="0039146E" w:rsidRDefault="0039146E" w14:paraId="0C178E9E" wp14:textId="77777777">
      <w:pPr>
        <w:tabs>
          <w:tab w:val="left" w:pos="1361"/>
        </w:tabs>
        <w:spacing w:line="360" w:lineRule="auto"/>
        <w:jc w:val="both"/>
        <w:rPr>
          <w:color w:val="FF0000"/>
        </w:rPr>
      </w:pPr>
    </w:p>
    <w:p xmlns:wp14="http://schemas.microsoft.com/office/word/2010/wordml" w:rsidR="0039146E" w:rsidRDefault="0039146E" w14:paraId="56C002D2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xmlns:wp14="http://schemas.microsoft.com/office/word/2010/wordml" w:rsidR="0039146E" w:rsidRDefault="0039146E" w14:paraId="061085E6" wp14:textId="77777777">
      <w:pPr>
        <w:tabs>
          <w:tab w:val="left" w:pos="1361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(Explica o porquê da construção do plano de trabalho da Liga)</w:t>
      </w:r>
    </w:p>
    <w:p xmlns:wp14="http://schemas.microsoft.com/office/word/2010/wordml" w:rsidR="0039146E" w:rsidRDefault="0039146E" w14:paraId="51978566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Metas - </w:t>
      </w:r>
      <w:r>
        <w:rPr>
          <w:b/>
        </w:rPr>
        <w:t>Prazo (Curto / Médio / Longo)</w:t>
      </w:r>
    </w:p>
    <w:p xmlns:wp14="http://schemas.microsoft.com/office/word/2010/wordml" w:rsidR="0039146E" w:rsidRDefault="0039146E" w14:paraId="324B5BD1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(Descreve claramente onde o plano de trabalho da Liga deseja chegar. Deve conter metas específicas, Mensuráveis, Alcançáveis, Relevantes e Temporais. </w:t>
      </w:r>
    </w:p>
    <w:p xmlns:wp14="http://schemas.microsoft.com/office/word/2010/wordml" w:rsidR="0039146E" w:rsidRDefault="0039146E" w14:paraId="3C0395D3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</w:p>
    <w:p xmlns:wp14="http://schemas.microsoft.com/office/word/2010/wordml" w:rsidR="0039146E" w:rsidRDefault="0039146E" w14:paraId="7B26C1C0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Recursos Necessários</w:t>
      </w:r>
    </w:p>
    <w:p xmlns:wp14="http://schemas.microsoft.com/office/word/2010/wordml" w:rsidR="0039146E" w:rsidRDefault="0039146E" w14:paraId="596E1A11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(Para realizar o plano são necessários recursos? quais ?: Exemplo:humanos, materiais e financeiros), </w:t>
      </w:r>
    </w:p>
    <w:p xmlns:wp14="http://schemas.microsoft.com/office/word/2010/wordml" w:rsidR="0039146E" w:rsidRDefault="0039146E" w14:paraId="3254BC2F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</w:rPr>
      </w:pPr>
    </w:p>
    <w:p xmlns:wp14="http://schemas.microsoft.com/office/word/2010/wordml" w:rsidR="0039146E" w:rsidRDefault="0039146E" w14:paraId="1DEA4FDC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Plano de Ação</w:t>
      </w:r>
      <w:r>
        <w:rPr>
          <w:rFonts w:ascii="Arial" w:hAnsi="Arial" w:cs="Arial"/>
        </w:rPr>
        <w:t>/</w:t>
      </w:r>
      <w:r>
        <w:rPr>
          <w:rFonts w:ascii="Arial" w:hAnsi="Arial" w:cs="Arial"/>
          <w:b/>
        </w:rPr>
        <w:t>Cronograma</w:t>
      </w:r>
    </w:p>
    <w:p xmlns:wp14="http://schemas.microsoft.com/office/word/2010/wordml" w:rsidR="0039146E" w:rsidRDefault="0039146E" w14:paraId="4AE6A0D4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Responsável:</w:t>
      </w:r>
    </w:p>
    <w:p xmlns:wp14="http://schemas.microsoft.com/office/word/2010/wordml" w:rsidR="0039146E" w:rsidRDefault="0039146E" w14:paraId="20624A67" wp14:textId="77777777">
      <w:pPr>
        <w:tabs>
          <w:tab w:val="left" w:pos="1361"/>
        </w:tabs>
        <w:spacing w:line="360" w:lineRule="auto"/>
        <w:jc w:val="both"/>
        <w:rPr>
          <w:b/>
        </w:rPr>
      </w:pPr>
      <w:r>
        <w:rPr>
          <w:b/>
        </w:rPr>
        <w:t>Prazo:</w:t>
      </w:r>
    </w:p>
    <w:p xmlns:wp14="http://schemas.microsoft.com/office/word/2010/wordml" w:rsidR="0039146E" w:rsidRDefault="0039146E" w14:paraId="62E90F75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(Conjunto de atividades detalhado com dia mês e ano de execução dentro do âmbito da Extensão. Ex: Para execução das ações de extensão serão realizadas atividades como: oficinas, capacitação, etc. descrimonar data e hórário)</w:t>
      </w:r>
    </w:p>
    <w:p xmlns:wp14="http://schemas.microsoft.com/office/word/2010/wordml" w:rsidR="0039146E" w:rsidRDefault="0039146E" w14:paraId="651E9592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</w:p>
    <w:p xmlns:wp14="http://schemas.microsoft.com/office/word/2010/wordml" w:rsidR="0039146E" w:rsidRDefault="0039146E" w14:paraId="269E314A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FF0000"/>
        </w:rPr>
      </w:pPr>
    </w:p>
    <w:p xmlns:wp14="http://schemas.microsoft.com/office/word/2010/wordml" w:rsidR="0039146E" w:rsidRDefault="0039146E" w14:paraId="24E03BB1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Atentar para o Fluxo tramitacional detalhado na Resolução </w:t>
      </w:r>
      <w:r>
        <w:t>Nº</w:t>
      </w:r>
      <w:r>
        <w:rPr>
          <w:rFonts w:ascii="Arial" w:hAnsi="Arial" w:cs="Arial"/>
          <w:color w:val="000000"/>
        </w:rPr>
        <w:t xml:space="preserve"> 3418/2019 – CONSUN de 24 de abril de 2019, assim como a Declaração de Autorização do Uso do Espaço Físico onde serão desenvolvidas as atividades da Liga, nesta deverá conter obrigatóriamente: ano, mês, dia e horário das ações.</w:t>
      </w:r>
    </w:p>
    <w:p xmlns:wp14="http://schemas.microsoft.com/office/word/2010/wordml" w:rsidR="0039146E" w:rsidRDefault="0039146E" w14:paraId="47341341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000000"/>
        </w:rPr>
      </w:pPr>
    </w:p>
    <w:p xmlns:wp14="http://schemas.microsoft.com/office/word/2010/wordml" w:rsidR="0039146E" w:rsidRDefault="0039146E" w14:paraId="42EF2083" wp14:textId="77777777">
      <w:pPr>
        <w:tabs>
          <w:tab w:val="left" w:pos="1361"/>
        </w:tabs>
        <w:spacing w:line="360" w:lineRule="auto"/>
        <w:jc w:val="both"/>
        <w:rPr>
          <w:rFonts w:ascii="Arial" w:hAnsi="Arial" w:cs="Arial"/>
          <w:color w:val="000000"/>
        </w:rPr>
      </w:pP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orient="portrait"/>
      <w:pgMar w:top="719" w:right="992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39146E" w:rsidRDefault="0039146E" w14:paraId="2503B197" wp14:textId="77777777">
      <w:r>
        <w:separator/>
      </w:r>
    </w:p>
  </w:endnote>
  <w:endnote w:type="continuationSeparator" w:id="0">
    <w:p xmlns:wp14="http://schemas.microsoft.com/office/word/2010/wordml" w:rsidR="0039146E" w:rsidRDefault="0039146E" w14:paraId="3828874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9146E" w:rsidRDefault="0039146E" w14:paraId="53928121" wp14:textId="77777777">
    <w:pPr>
      <w:pStyle w:val="Rodap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39146E" w:rsidRDefault="0039146E" w14:paraId="20BD9A1A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9146E" w:rsidRDefault="0039146E" w14:paraId="55CC2EBF" wp14:textId="77777777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Universidade do Estado do Pará (UEPA)</w:t>
    </w:r>
  </w:p>
  <w:p xmlns:wp14="http://schemas.microsoft.com/office/word/2010/wordml" w:rsidR="0039146E" w:rsidRDefault="0039146E" w14:paraId="331C9432" wp14:textId="77777777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Pró-Reitoria de Extensão (PROEX)</w:t>
    </w:r>
  </w:p>
  <w:p xmlns:wp14="http://schemas.microsoft.com/office/word/2010/wordml" w:rsidR="0039146E" w:rsidRDefault="0039146E" w14:paraId="0E93763B" wp14:textId="77777777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Rua do Una, n° 156 – CEP: 66.113-200 – Telégrafo – Belém – PA</w:t>
    </w:r>
  </w:p>
  <w:p xmlns:wp14="http://schemas.microsoft.com/office/word/2010/wordml" w:rsidR="0039146E" w:rsidRDefault="0039146E" w14:paraId="4BC9C72B" wp14:textId="77777777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3299 2279 / 3299 2264 / proex@uepa.br</w:t>
    </w:r>
  </w:p>
  <w:p xmlns:wp14="http://schemas.microsoft.com/office/word/2010/wordml" w:rsidR="0039146E" w:rsidRDefault="0039146E" w14:paraId="2093CA67" wp14:textId="77777777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39146E" w:rsidRDefault="0039146E" w14:paraId="0C136CF1" wp14:textId="77777777">
      <w:r>
        <w:separator/>
      </w:r>
    </w:p>
  </w:footnote>
  <w:footnote w:type="continuationSeparator" w:id="0">
    <w:p xmlns:wp14="http://schemas.microsoft.com/office/word/2010/wordml" w:rsidR="0039146E" w:rsidRDefault="0039146E" w14:paraId="0A392C6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9146E" w:rsidRDefault="0039146E" w14:paraId="7D813A5F" wp14:textId="77777777">
    <w:pPr>
      <w:pStyle w:val="Cabealh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39146E" w:rsidRDefault="0039146E" w14:paraId="68F21D90" wp14:textId="7777777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="0039146E" w:rsidP="4ECFF050" w:rsidRDefault="0039146E" w14:paraId="3BB34023" wp14:textId="6BA63E55">
    <w:pPr>
      <w:pStyle w:val="Legenda"/>
      <w:rPr>
        <w:rFonts w:ascii="Arial" w:hAnsi="Arial" w:cs="Arial"/>
        <w:i w:val="0"/>
        <w:iCs w:val="0"/>
        <w:sz w:val="24"/>
        <w:szCs w:val="24"/>
      </w:rPr>
    </w:pPr>
    <w:r w:rsidR="4ECFF050">
      <w:rPr/>
      <w:t xml:space="preserve">   </w:t>
    </w:r>
    <w:r>
      <w:drawing>
        <wp:inline xmlns:wp14="http://schemas.microsoft.com/office/word/2010/wordprocessingDrawing" wp14:editId="34D907AA" wp14:anchorId="040EB609">
          <wp:extent cx="647700" cy="685800"/>
          <wp:effectExtent l="0" t="0" r="0" b="0"/>
          <wp:docPr id="1088023122" name="Imagem 4" descr="IMG_256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4"/>
                  <pic:cNvPicPr/>
                </pic:nvPicPr>
                <pic:blipFill>
                  <a:blip r:embed="R1a33af8088b9471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647700" cy="685800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>
                    <a:noFill/>
                  </a:ln>
                  <a:effectLst xmlns:a="http://schemas.openxmlformats.org/drawingml/2006/main"/>
                </pic:spPr>
              </pic:pic>
            </a:graphicData>
          </a:graphic>
        </wp:inline>
      </w:drawing>
    </w:r>
    <w:r w:rsidRPr="4ECFF050" w:rsidR="4ECFF050">
      <w:rPr>
        <w:rFonts w:ascii="Arial" w:hAnsi="Arial" w:cs="Arial"/>
      </w:rPr>
      <w:t xml:space="preserve">    </w:t>
    </w:r>
  </w:p>
  <w:p xmlns:wp14="http://schemas.microsoft.com/office/word/2010/wordml" w:rsidR="0039146E" w:rsidP="4ECFF050" w:rsidRDefault="0039146E" w14:paraId="0E9FA735" wp14:textId="290635D7">
    <w:pPr>
      <w:pStyle w:val="Legenda"/>
      <w:rPr>
        <w:rFonts w:ascii="Arial" w:hAnsi="Arial" w:cs="Arial"/>
        <w:i w:val="0"/>
        <w:iCs w:val="0"/>
        <w:sz w:val="24"/>
        <w:szCs w:val="24"/>
      </w:rPr>
    </w:pPr>
    <w:r w:rsidRPr="4ECFF050" w:rsidR="4ECFF050">
      <w:rPr>
        <w:rFonts w:ascii="Arial" w:hAnsi="Arial" w:cs="Arial"/>
      </w:rPr>
      <w:t xml:space="preserve"> </w:t>
    </w:r>
    <w:r w:rsidRPr="4ECFF050" w:rsidR="4ECFF050">
      <w:rPr>
        <w:rFonts w:ascii="Arial" w:hAnsi="Arial" w:cs="Arial"/>
        <w:i w:val="0"/>
        <w:iCs w:val="0"/>
        <w:sz w:val="24"/>
        <w:szCs w:val="24"/>
      </w:rPr>
      <w:t>GOVERNO DO ESTADO DO PARÁ</w:t>
    </w:r>
  </w:p>
  <w:p xmlns:wp14="http://schemas.microsoft.com/office/word/2010/wordml" w:rsidR="0039146E" w:rsidP="4ECFF050" w:rsidRDefault="0039146E" wp14:textId="77777777" w14:paraId="0865694F">
    <w:pPr>
      <w:jc w:val="center"/>
      <w:rPr>
        <w:rFonts w:ascii="Arial" w:hAnsi="Arial" w:cs="Arial"/>
        <w:b w:val="1"/>
        <w:bCs w:val="1"/>
        <w:sz w:val="24"/>
        <w:szCs w:val="24"/>
      </w:rPr>
    </w:pPr>
    <w:r w:rsidRPr="4ECFF050" w:rsidR="4ECFF050">
      <w:rPr>
        <w:rFonts w:ascii="Arial" w:hAnsi="Arial" w:cs="Arial"/>
        <w:b w:val="1"/>
        <w:bCs w:val="1"/>
        <w:sz w:val="24"/>
        <w:szCs w:val="24"/>
      </w:rPr>
      <w:t>UNIVERSIDADE DO ESTADO DO PARÁ</w:t>
    </w:r>
  </w:p>
  <w:p xmlns:wp14="http://schemas.microsoft.com/office/word/2010/wordml" w:rsidR="0039146E" w:rsidP="4ECFF050" w:rsidRDefault="0039146E" wp14:textId="77777777" w14:paraId="2DE2940B">
    <w:pPr>
      <w:jc w:val="center"/>
      <w:rPr>
        <w:rFonts w:ascii="Arial" w:hAnsi="Arial" w:cs="Arial"/>
        <w:b w:val="1"/>
        <w:bCs w:val="1"/>
        <w:sz w:val="24"/>
        <w:szCs w:val="24"/>
      </w:rPr>
    </w:pPr>
    <w:r w:rsidRPr="4ECFF050" w:rsidR="4ECFF050">
      <w:rPr>
        <w:rFonts w:ascii="Arial" w:hAnsi="Arial" w:cs="Arial"/>
        <w:b w:val="1"/>
        <w:bCs w:val="1"/>
        <w:sz w:val="24"/>
        <w:szCs w:val="24"/>
      </w:rPr>
      <w:t>PRÓ-REITORIA DE EXTENSÃO</w:t>
    </w:r>
  </w:p>
  <w:p xmlns:wp14="http://schemas.microsoft.com/office/word/2010/wordml" w:rsidR="0039146E" w:rsidP="4ECFF050" w:rsidRDefault="0039146E" wp14:textId="77777777" w14:paraId="38FD688F">
    <w:pPr>
      <w:jc w:val="center"/>
      <w:rPr>
        <w:rFonts w:ascii="Arial" w:hAnsi="Arial" w:cs="Arial"/>
      </w:rPr>
    </w:pPr>
  </w:p>
  <w:p xmlns:wp14="http://schemas.microsoft.com/office/word/2010/wordml" w:rsidR="0039146E" w:rsidP="4ECFF050" w:rsidRDefault="0039146E" w14:paraId="290583F9" wp14:textId="22CF9874">
    <w:pPr>
      <w:pStyle w:val="Cabealho"/>
      <w:tabs>
        <w:tab w:val="clear" w:pos="4419"/>
        <w:tab w:val="clear" w:pos="8838"/>
      </w:tabs>
      <w:jc w:val="center"/>
      <w:rPr>
        <w:rFonts w:ascii="Arial" w:hAnsi="Arial" w:cs="Arial"/>
      </w:rPr>
    </w:pPr>
    <w:r w:rsidRPr="4ECFF050" w:rsidR="4ECFF050">
      <w:rPr>
        <w:rFonts w:ascii="Arial" w:hAnsi="Arial" w:cs="Arial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="0039146E" w:rsidRDefault="0039146E" w14:paraId="7B40C951" wp14:textId="77777777">
    <w:pPr>
      <w:pStyle w:val="Cabealho"/>
      <w:jc w:val="center"/>
    </w:pPr>
    <w:r>
      <w:rPr>
        <w:noProof/>
      </w:rPr>
      <w:drawing>
        <wp:inline xmlns:wp14="http://schemas.microsoft.com/office/word/2010/wordprocessingDrawing" distT="0" distB="0" distL="0" distR="0" wp14:anchorId="323B9752" wp14:editId="7777777">
          <wp:extent cx="69532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39146E" w:rsidRDefault="0039146E" w14:paraId="4B4D7232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032"/>
    <w:multiLevelType w:val="multilevel"/>
    <w:tmpl w:val="20A3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1969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9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A5"/>
    <w:rsid w:val="00012108"/>
    <w:rsid w:val="0003766A"/>
    <w:rsid w:val="00040BC3"/>
    <w:rsid w:val="0004141B"/>
    <w:rsid w:val="0004266D"/>
    <w:rsid w:val="00047864"/>
    <w:rsid w:val="00047BFF"/>
    <w:rsid w:val="000518B3"/>
    <w:rsid w:val="0005212E"/>
    <w:rsid w:val="00053D7E"/>
    <w:rsid w:val="000815E4"/>
    <w:rsid w:val="00081B5F"/>
    <w:rsid w:val="00083E51"/>
    <w:rsid w:val="00084B4B"/>
    <w:rsid w:val="000900FA"/>
    <w:rsid w:val="0009189D"/>
    <w:rsid w:val="00091A95"/>
    <w:rsid w:val="000A62F7"/>
    <w:rsid w:val="000A7F15"/>
    <w:rsid w:val="000C0C87"/>
    <w:rsid w:val="000C2FE7"/>
    <w:rsid w:val="000C40E0"/>
    <w:rsid w:val="000E5251"/>
    <w:rsid w:val="000E5D8F"/>
    <w:rsid w:val="000F1C83"/>
    <w:rsid w:val="000F4ABD"/>
    <w:rsid w:val="000F7CC9"/>
    <w:rsid w:val="00103D35"/>
    <w:rsid w:val="00106AD7"/>
    <w:rsid w:val="001104EF"/>
    <w:rsid w:val="001133A6"/>
    <w:rsid w:val="00125697"/>
    <w:rsid w:val="001531D4"/>
    <w:rsid w:val="00153498"/>
    <w:rsid w:val="00180E6E"/>
    <w:rsid w:val="00182F9F"/>
    <w:rsid w:val="00186E64"/>
    <w:rsid w:val="00195B0E"/>
    <w:rsid w:val="00197259"/>
    <w:rsid w:val="0019792E"/>
    <w:rsid w:val="00197F37"/>
    <w:rsid w:val="001A2BE0"/>
    <w:rsid w:val="001A5BCB"/>
    <w:rsid w:val="001C0D20"/>
    <w:rsid w:val="001C10A1"/>
    <w:rsid w:val="001C798A"/>
    <w:rsid w:val="001F30B1"/>
    <w:rsid w:val="00205518"/>
    <w:rsid w:val="00206195"/>
    <w:rsid w:val="00207977"/>
    <w:rsid w:val="00207B8D"/>
    <w:rsid w:val="00213F68"/>
    <w:rsid w:val="002172AC"/>
    <w:rsid w:val="0023349E"/>
    <w:rsid w:val="00251651"/>
    <w:rsid w:val="002601A9"/>
    <w:rsid w:val="0026319A"/>
    <w:rsid w:val="0026550C"/>
    <w:rsid w:val="00271352"/>
    <w:rsid w:val="0027410C"/>
    <w:rsid w:val="00277621"/>
    <w:rsid w:val="00296825"/>
    <w:rsid w:val="002C2002"/>
    <w:rsid w:val="002C3377"/>
    <w:rsid w:val="002C4F77"/>
    <w:rsid w:val="002D2661"/>
    <w:rsid w:val="002D2C89"/>
    <w:rsid w:val="002D4F15"/>
    <w:rsid w:val="002E6CA1"/>
    <w:rsid w:val="002F034A"/>
    <w:rsid w:val="003034B3"/>
    <w:rsid w:val="00303B40"/>
    <w:rsid w:val="00306778"/>
    <w:rsid w:val="00316784"/>
    <w:rsid w:val="00321088"/>
    <w:rsid w:val="0033760B"/>
    <w:rsid w:val="0034046A"/>
    <w:rsid w:val="003619FF"/>
    <w:rsid w:val="00361B25"/>
    <w:rsid w:val="00373D81"/>
    <w:rsid w:val="00385748"/>
    <w:rsid w:val="0039146E"/>
    <w:rsid w:val="003A3C9B"/>
    <w:rsid w:val="003C7652"/>
    <w:rsid w:val="003D3709"/>
    <w:rsid w:val="003E4B3F"/>
    <w:rsid w:val="003E596E"/>
    <w:rsid w:val="0040479E"/>
    <w:rsid w:val="00413DB0"/>
    <w:rsid w:val="004204EA"/>
    <w:rsid w:val="00435766"/>
    <w:rsid w:val="00440252"/>
    <w:rsid w:val="00441597"/>
    <w:rsid w:val="0044254E"/>
    <w:rsid w:val="00465E26"/>
    <w:rsid w:val="00471726"/>
    <w:rsid w:val="00471C00"/>
    <w:rsid w:val="004808B4"/>
    <w:rsid w:val="004809B7"/>
    <w:rsid w:val="00487CB8"/>
    <w:rsid w:val="00490EC8"/>
    <w:rsid w:val="004B5686"/>
    <w:rsid w:val="004D74C7"/>
    <w:rsid w:val="004F625B"/>
    <w:rsid w:val="00507D82"/>
    <w:rsid w:val="00530904"/>
    <w:rsid w:val="00557E19"/>
    <w:rsid w:val="0057752D"/>
    <w:rsid w:val="005A4F27"/>
    <w:rsid w:val="005B4A23"/>
    <w:rsid w:val="005B6201"/>
    <w:rsid w:val="005D7744"/>
    <w:rsid w:val="005E4F5F"/>
    <w:rsid w:val="005E6A06"/>
    <w:rsid w:val="005F4CC2"/>
    <w:rsid w:val="005F4F67"/>
    <w:rsid w:val="005F68CD"/>
    <w:rsid w:val="005F6E0C"/>
    <w:rsid w:val="00601432"/>
    <w:rsid w:val="00611F69"/>
    <w:rsid w:val="00625DC4"/>
    <w:rsid w:val="00634B8E"/>
    <w:rsid w:val="00643B08"/>
    <w:rsid w:val="00643C66"/>
    <w:rsid w:val="00656B64"/>
    <w:rsid w:val="00662B3C"/>
    <w:rsid w:val="00672B66"/>
    <w:rsid w:val="0067343C"/>
    <w:rsid w:val="00676E2C"/>
    <w:rsid w:val="00677BB5"/>
    <w:rsid w:val="00685F25"/>
    <w:rsid w:val="006A3804"/>
    <w:rsid w:val="006A5370"/>
    <w:rsid w:val="006B3658"/>
    <w:rsid w:val="006C248E"/>
    <w:rsid w:val="006C4B77"/>
    <w:rsid w:val="006E2F3F"/>
    <w:rsid w:val="006F38C8"/>
    <w:rsid w:val="0071068F"/>
    <w:rsid w:val="0073203B"/>
    <w:rsid w:val="00733E76"/>
    <w:rsid w:val="007371F4"/>
    <w:rsid w:val="007549A5"/>
    <w:rsid w:val="007617BA"/>
    <w:rsid w:val="00785BBC"/>
    <w:rsid w:val="007947AE"/>
    <w:rsid w:val="007B30FF"/>
    <w:rsid w:val="007B6486"/>
    <w:rsid w:val="007C4115"/>
    <w:rsid w:val="007C4747"/>
    <w:rsid w:val="007D65AB"/>
    <w:rsid w:val="007D794A"/>
    <w:rsid w:val="007E01F7"/>
    <w:rsid w:val="007E22E2"/>
    <w:rsid w:val="007F7964"/>
    <w:rsid w:val="00801DCA"/>
    <w:rsid w:val="008113A5"/>
    <w:rsid w:val="0082473A"/>
    <w:rsid w:val="00826911"/>
    <w:rsid w:val="00826C10"/>
    <w:rsid w:val="0083573F"/>
    <w:rsid w:val="00860AB4"/>
    <w:rsid w:val="00862B55"/>
    <w:rsid w:val="008708BE"/>
    <w:rsid w:val="00875E55"/>
    <w:rsid w:val="00886F72"/>
    <w:rsid w:val="00891AE7"/>
    <w:rsid w:val="00892DE6"/>
    <w:rsid w:val="00896575"/>
    <w:rsid w:val="008B4D61"/>
    <w:rsid w:val="008B6787"/>
    <w:rsid w:val="008E0F90"/>
    <w:rsid w:val="008E2B99"/>
    <w:rsid w:val="008E6551"/>
    <w:rsid w:val="008F0365"/>
    <w:rsid w:val="008F4A1C"/>
    <w:rsid w:val="008F718B"/>
    <w:rsid w:val="009015A5"/>
    <w:rsid w:val="0090403B"/>
    <w:rsid w:val="00904E91"/>
    <w:rsid w:val="0091245D"/>
    <w:rsid w:val="0091548C"/>
    <w:rsid w:val="00925870"/>
    <w:rsid w:val="009334C2"/>
    <w:rsid w:val="0094578B"/>
    <w:rsid w:val="00964928"/>
    <w:rsid w:val="00974139"/>
    <w:rsid w:val="009901BC"/>
    <w:rsid w:val="0099227F"/>
    <w:rsid w:val="0099272D"/>
    <w:rsid w:val="009D1282"/>
    <w:rsid w:val="009E0157"/>
    <w:rsid w:val="009E7070"/>
    <w:rsid w:val="00A06738"/>
    <w:rsid w:val="00A06F6D"/>
    <w:rsid w:val="00A201AB"/>
    <w:rsid w:val="00A25DB9"/>
    <w:rsid w:val="00A35229"/>
    <w:rsid w:val="00A35F6F"/>
    <w:rsid w:val="00A5168E"/>
    <w:rsid w:val="00A71AA1"/>
    <w:rsid w:val="00A8162F"/>
    <w:rsid w:val="00A81D9F"/>
    <w:rsid w:val="00A923AA"/>
    <w:rsid w:val="00AA107D"/>
    <w:rsid w:val="00AA3611"/>
    <w:rsid w:val="00AB2C45"/>
    <w:rsid w:val="00AB50BD"/>
    <w:rsid w:val="00AB609E"/>
    <w:rsid w:val="00AC1532"/>
    <w:rsid w:val="00AC45D7"/>
    <w:rsid w:val="00AE4330"/>
    <w:rsid w:val="00AE506E"/>
    <w:rsid w:val="00AF50D0"/>
    <w:rsid w:val="00AF5784"/>
    <w:rsid w:val="00B0052F"/>
    <w:rsid w:val="00B02D5D"/>
    <w:rsid w:val="00B100CD"/>
    <w:rsid w:val="00B22100"/>
    <w:rsid w:val="00B22387"/>
    <w:rsid w:val="00B22973"/>
    <w:rsid w:val="00B363A6"/>
    <w:rsid w:val="00B83505"/>
    <w:rsid w:val="00B87894"/>
    <w:rsid w:val="00B94294"/>
    <w:rsid w:val="00B96011"/>
    <w:rsid w:val="00BA7AD7"/>
    <w:rsid w:val="00BB111C"/>
    <w:rsid w:val="00BB2C15"/>
    <w:rsid w:val="00BB3FCD"/>
    <w:rsid w:val="00BC436E"/>
    <w:rsid w:val="00BD222B"/>
    <w:rsid w:val="00BE48C0"/>
    <w:rsid w:val="00BE6018"/>
    <w:rsid w:val="00BF206E"/>
    <w:rsid w:val="00C157D3"/>
    <w:rsid w:val="00C2684B"/>
    <w:rsid w:val="00C33640"/>
    <w:rsid w:val="00C37D31"/>
    <w:rsid w:val="00C40D77"/>
    <w:rsid w:val="00C4576D"/>
    <w:rsid w:val="00C54EBB"/>
    <w:rsid w:val="00C56940"/>
    <w:rsid w:val="00C670F5"/>
    <w:rsid w:val="00C727B2"/>
    <w:rsid w:val="00C8060A"/>
    <w:rsid w:val="00C81012"/>
    <w:rsid w:val="00C9014E"/>
    <w:rsid w:val="00C936AA"/>
    <w:rsid w:val="00CA5FD8"/>
    <w:rsid w:val="00CB2186"/>
    <w:rsid w:val="00CB49C1"/>
    <w:rsid w:val="00CB671B"/>
    <w:rsid w:val="00CC4C50"/>
    <w:rsid w:val="00CC7C3F"/>
    <w:rsid w:val="00CE0515"/>
    <w:rsid w:val="00CE7C96"/>
    <w:rsid w:val="00CF56F5"/>
    <w:rsid w:val="00D03EFF"/>
    <w:rsid w:val="00D1385F"/>
    <w:rsid w:val="00D14547"/>
    <w:rsid w:val="00D3676B"/>
    <w:rsid w:val="00D40D05"/>
    <w:rsid w:val="00D40F4E"/>
    <w:rsid w:val="00D42FAC"/>
    <w:rsid w:val="00D476F5"/>
    <w:rsid w:val="00D53915"/>
    <w:rsid w:val="00D62812"/>
    <w:rsid w:val="00D63C86"/>
    <w:rsid w:val="00D90CDA"/>
    <w:rsid w:val="00DA2BFE"/>
    <w:rsid w:val="00DB0677"/>
    <w:rsid w:val="00DE02B2"/>
    <w:rsid w:val="00DF0103"/>
    <w:rsid w:val="00DF0272"/>
    <w:rsid w:val="00DF2C82"/>
    <w:rsid w:val="00DF6F35"/>
    <w:rsid w:val="00E02C60"/>
    <w:rsid w:val="00E10628"/>
    <w:rsid w:val="00E17CD2"/>
    <w:rsid w:val="00E30D5D"/>
    <w:rsid w:val="00E46AB8"/>
    <w:rsid w:val="00E55158"/>
    <w:rsid w:val="00E8474A"/>
    <w:rsid w:val="00EA1A2D"/>
    <w:rsid w:val="00EA200F"/>
    <w:rsid w:val="00EA3110"/>
    <w:rsid w:val="00EA42A9"/>
    <w:rsid w:val="00EA56F3"/>
    <w:rsid w:val="00EA6FF2"/>
    <w:rsid w:val="00EC18F5"/>
    <w:rsid w:val="00EC6817"/>
    <w:rsid w:val="00ED0511"/>
    <w:rsid w:val="00EE56B9"/>
    <w:rsid w:val="00EE6E37"/>
    <w:rsid w:val="00EF1D93"/>
    <w:rsid w:val="00EF7CC6"/>
    <w:rsid w:val="00F0726B"/>
    <w:rsid w:val="00F10B6A"/>
    <w:rsid w:val="00F13296"/>
    <w:rsid w:val="00F20AAC"/>
    <w:rsid w:val="00F2408B"/>
    <w:rsid w:val="00F3030F"/>
    <w:rsid w:val="00F315E8"/>
    <w:rsid w:val="00F40847"/>
    <w:rsid w:val="00F46C2B"/>
    <w:rsid w:val="00F47B80"/>
    <w:rsid w:val="00F64CA1"/>
    <w:rsid w:val="00F77B3F"/>
    <w:rsid w:val="00F9641A"/>
    <w:rsid w:val="00FA4198"/>
    <w:rsid w:val="00FB15A1"/>
    <w:rsid w:val="00FB1FF0"/>
    <w:rsid w:val="00FB2F4F"/>
    <w:rsid w:val="00FB6F37"/>
    <w:rsid w:val="00FE0351"/>
    <w:rsid w:val="00FE0C84"/>
    <w:rsid w:val="00FE4E84"/>
    <w:rsid w:val="00FF091B"/>
    <w:rsid w:val="00FF6E20"/>
    <w:rsid w:val="25575E33"/>
    <w:rsid w:val="4ECFF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4"/>
    <o:shapelayout v:ext="edit">
      <o:idmap v:ext="edit" data="1"/>
    </o:shapelayout>
  </w:shapeDefaults>
  <w:decimalSymbol w:val="."/>
  <w:listSeparator w:val=","/>
  <w14:docId w14:val="77C3D45E"/>
  <w15:chartTrackingRefBased/>
  <w15:docId w15:val="{5926C914-0614-4D85-A20F-8132241B4C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  <w:sz w:val="16"/>
      <w:u w:val="single"/>
    </w:rPr>
  </w:style>
  <w:style w:type="paragraph" w:styleId="Ttulo8">
    <w:name w:val="heading 8"/>
    <w:basedOn w:val="Normal"/>
    <w:next w:val="Normal"/>
    <w:qFormat/>
    <w:pPr>
      <w:keepNext/>
      <w:ind w:left="420"/>
      <w:jc w:val="center"/>
      <w:outlineLvl w:val="7"/>
    </w:pPr>
    <w:rPr>
      <w:i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</w:style>
  <w:style w:type="paragraph" w:styleId="Legenda">
    <w:name w:val="caption"/>
    <w:basedOn w:val="Normal"/>
    <w:next w:val="Normal"/>
    <w:qFormat/>
    <w:pPr>
      <w:jc w:val="center"/>
    </w:pPr>
    <w:rPr>
      <w:rFonts w:ascii="Roman" w:hAnsi="Roman"/>
      <w:b/>
      <w:bCs/>
      <w:i/>
      <w:iCs/>
      <w:sz w:val="22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Relationship Type="http://schemas.openxmlformats.org/officeDocument/2006/relationships/image" Target="/media/image4.png" Id="R5d0de841c7a6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5.png" Id="R1a33af8088b9471c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PROEX</dc:creator>
  <keywords/>
  <lastModifiedBy>Proex Uepa</lastModifiedBy>
  <revision>2</revision>
  <lastPrinted>2019-09-11T17:33:00.0000000Z</lastPrinted>
  <dcterms:created xsi:type="dcterms:W3CDTF">2024-09-18T16:20:00.0000000Z</dcterms:created>
  <dcterms:modified xsi:type="dcterms:W3CDTF">2024-09-18T16:24:58.9261020Z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3C03AF0EE3704AE18BE3CABB9CD0F09B</vt:lpwstr>
  </property>
</Properties>
</file>